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78" w:rsidRDefault="00061178" w:rsidP="00061178">
      <w:r>
        <w:t xml:space="preserve">1019 </w:t>
      </w:r>
      <w:proofErr w:type="spellStart"/>
      <w:r>
        <w:t>clementine</w:t>
      </w:r>
      <w:proofErr w:type="spellEnd"/>
      <w:r>
        <w:t xml:space="preserve"> </w:t>
      </w:r>
      <w:proofErr w:type="gramStart"/>
      <w:r>
        <w:t>rd ,</w:t>
      </w:r>
      <w:proofErr w:type="gramEnd"/>
      <w:r>
        <w:t xml:space="preserve"> Monroe NC 28110</w:t>
      </w:r>
    </w:p>
    <w:p w:rsidR="00BC4F34" w:rsidRDefault="00061178" w:rsidP="00061178">
      <w:r>
        <w:t>12 months in North Carolina.</w:t>
      </w:r>
    </w:p>
    <w:p w:rsidR="0061083A" w:rsidRDefault="0061083A" w:rsidP="00061178"/>
    <w:p w:rsidR="0061083A" w:rsidRDefault="0061083A" w:rsidP="00061178">
      <w:r w:rsidRPr="0061083A">
        <w:t xml:space="preserve">Baby Name - </w:t>
      </w:r>
      <w:proofErr w:type="spellStart"/>
      <w:r w:rsidRPr="0061083A">
        <w:t>Anagha</w:t>
      </w:r>
      <w:proofErr w:type="spellEnd"/>
      <w:r w:rsidRPr="0061083A">
        <w:t xml:space="preserve"> Reddy</w:t>
      </w:r>
    </w:p>
    <w:sectPr w:rsidR="0061083A" w:rsidSect="00BC4F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061178"/>
    <w:rsid w:val="00061178"/>
    <w:rsid w:val="0061083A"/>
    <w:rsid w:val="00BC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2024-02-27T04:14:00Z</dcterms:created>
  <dcterms:modified xsi:type="dcterms:W3CDTF">2024-02-27T04:25:00Z</dcterms:modified>
</cp:coreProperties>
</file>