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F1" w:rsidRDefault="0033216E" w:rsidP="00B640F1">
      <w:r>
        <w:t>FIRST NAME: HARSHINI</w:t>
      </w:r>
    </w:p>
    <w:p w:rsidR="00B640F1" w:rsidRDefault="0033216E" w:rsidP="00B640F1">
      <w:r>
        <w:t>LAST NAME: BYREDDY</w:t>
      </w:r>
    </w:p>
    <w:p w:rsidR="00B640F1" w:rsidRDefault="0033216E" w:rsidP="00B640F1">
      <w:r>
        <w:t>SSN NO: 050-61-8362</w:t>
      </w:r>
    </w:p>
    <w:p w:rsidR="00B640F1" w:rsidRDefault="0033216E" w:rsidP="00B640F1">
      <w:r>
        <w:t>OCCUPATION: PROJECT MANAGER</w:t>
      </w:r>
    </w:p>
    <w:p w:rsidR="00B640F1" w:rsidRDefault="0033216E" w:rsidP="00B640F1">
      <w:r>
        <w:t>DATE OF BIRTH: 07-15-1996</w:t>
      </w:r>
    </w:p>
    <w:p w:rsidR="00B640F1" w:rsidRDefault="0033216E" w:rsidP="00B640F1">
      <w:r>
        <w:t xml:space="preserve"> E-MAIL ID: REDDY.HARSHINI029@GMAIL.COM</w:t>
      </w:r>
    </w:p>
    <w:p w:rsidR="00B640F1" w:rsidRDefault="0033216E" w:rsidP="00B640F1">
      <w:r>
        <w:t>PHONE NO: 9802678125</w:t>
      </w:r>
    </w:p>
    <w:p w:rsidR="00B640F1" w:rsidRDefault="0033216E" w:rsidP="00B640F1">
      <w:r>
        <w:t>CURRENT ADDRESS: 997 ANATRELLA LN NW CONCORD NC 28027</w:t>
      </w:r>
    </w:p>
    <w:p w:rsidR="00B640F1" w:rsidRDefault="0033216E" w:rsidP="00B640F1">
      <w:r>
        <w:t>MARITAL STATUS: SINGLE</w:t>
      </w:r>
    </w:p>
    <w:p w:rsidR="00B640F1" w:rsidRDefault="0033216E" w:rsidP="00B640F1">
      <w:r>
        <w:t>VISA STATUS: H1B</w:t>
      </w:r>
    </w:p>
    <w:p w:rsidR="00B640F1" w:rsidRDefault="0033216E" w:rsidP="00B640F1">
      <w:r>
        <w:t>FIRST PORT OF ENTRY YEAR: 2018</w:t>
      </w:r>
    </w:p>
    <w:p w:rsidR="006F7EF5" w:rsidRDefault="0033216E" w:rsidP="00B640F1">
      <w:r>
        <w:t>STATE OF RESIDENCY DURING 2023: NORTH CAROLINA</w:t>
      </w:r>
    </w:p>
    <w:sectPr w:rsidR="006F7EF5" w:rsidSect="006F7E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640F1"/>
    <w:rsid w:val="0033216E"/>
    <w:rsid w:val="006F7EF5"/>
    <w:rsid w:val="00B6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2024-04-04T15:58:00Z</dcterms:created>
  <dcterms:modified xsi:type="dcterms:W3CDTF">2024-04-04T17:14:00Z</dcterms:modified>
</cp:coreProperties>
</file>