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C358" w14:textId="69096F48" w:rsidR="00AA43B4" w:rsidRDefault="00035A34">
      <w:r w:rsidRPr="00035A34">
        <w:rPr>
          <w:b/>
          <w:bCs/>
        </w:rPr>
        <w:t>Rental Property Address:</w:t>
      </w:r>
      <w:r>
        <w:t xml:space="preserve"> 6370 SE </w:t>
      </w:r>
      <w:proofErr w:type="spellStart"/>
      <w:r>
        <w:t>Genrosa</w:t>
      </w:r>
      <w:proofErr w:type="spellEnd"/>
      <w:r>
        <w:t xml:space="preserve"> St, Hillsboro, OR, 97123</w:t>
      </w:r>
    </w:p>
    <w:p w14:paraId="7437B5A2" w14:textId="65B9BDAD" w:rsidR="00035A34" w:rsidRDefault="00035A34">
      <w:r w:rsidRPr="00035A34">
        <w:rPr>
          <w:b/>
          <w:bCs/>
        </w:rPr>
        <w:t>Rental Income earned 202</w:t>
      </w:r>
      <w:r w:rsidR="002E1913">
        <w:rPr>
          <w:b/>
          <w:bCs/>
        </w:rPr>
        <w:t>3</w:t>
      </w:r>
      <w:r w:rsidRPr="00035A34">
        <w:rPr>
          <w:b/>
          <w:bCs/>
        </w:rPr>
        <w:t>:</w:t>
      </w:r>
      <w:r>
        <w:t xml:space="preserve"> </w:t>
      </w:r>
      <w:proofErr w:type="gramStart"/>
      <w:r>
        <w:t>$</w:t>
      </w:r>
      <w:r w:rsidR="002E1913">
        <w:t>30600</w:t>
      </w:r>
      <w:proofErr w:type="gramEnd"/>
    </w:p>
    <w:p w14:paraId="6BAC96B2" w14:textId="73F9095D" w:rsidR="00205582" w:rsidRPr="00205582" w:rsidRDefault="00205582">
      <w:r w:rsidRPr="00205582">
        <w:rPr>
          <w:b/>
          <w:bCs/>
        </w:rPr>
        <w:t>Expenses:</w:t>
      </w:r>
      <w:r>
        <w:rPr>
          <w:b/>
          <w:bCs/>
        </w:rPr>
        <w:t xml:space="preserve"> </w:t>
      </w:r>
      <w:r w:rsidRPr="00205582">
        <w:t>$1782</w:t>
      </w:r>
    </w:p>
    <w:sectPr w:rsidR="00205582" w:rsidRPr="0020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34"/>
    <w:rsid w:val="00035A34"/>
    <w:rsid w:val="00205582"/>
    <w:rsid w:val="002E1913"/>
    <w:rsid w:val="009A67E8"/>
    <w:rsid w:val="00AA43B4"/>
    <w:rsid w:val="00D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D361"/>
  <w15:chartTrackingRefBased/>
  <w15:docId w15:val="{54B9A6CF-C8D8-4DFF-AC1E-038AE637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Thouta, Nikitha</dc:creator>
  <cp:keywords/>
  <dc:description/>
  <cp:lastModifiedBy>Thouta, Nikitha</cp:lastModifiedBy>
  <cp:revision>3</cp:revision>
  <dcterms:created xsi:type="dcterms:W3CDTF">2024-03-26T22:13:00Z</dcterms:created>
  <dcterms:modified xsi:type="dcterms:W3CDTF">2024-04-04T18:34:00Z</dcterms:modified>
</cp:coreProperties>
</file>