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880F" w14:textId="77777777" w:rsidR="00183326" w:rsidRDefault="00183326" w:rsidP="00183326">
      <w:r>
        <w:t>BANK NAME</w:t>
      </w:r>
      <w:r>
        <w:tab/>
        <w:t>: Chase Bank</w:t>
      </w:r>
    </w:p>
    <w:p w14:paraId="711F8841" w14:textId="77777777" w:rsidR="00183326" w:rsidRDefault="00183326" w:rsidP="00183326">
      <w:r>
        <w:t>ROUTING NUMBER (PAPER/ELECTRONIC)</w:t>
      </w:r>
      <w:r>
        <w:tab/>
        <w:t>: 021100361</w:t>
      </w:r>
    </w:p>
    <w:p w14:paraId="61BB1987" w14:textId="77777777" w:rsidR="00183326" w:rsidRDefault="00183326" w:rsidP="00183326">
      <w:r>
        <w:t>ACCOUNT NUMBER</w:t>
      </w:r>
      <w:r>
        <w:tab/>
        <w:t>: 209350005</w:t>
      </w:r>
    </w:p>
    <w:p w14:paraId="61CF29E1" w14:textId="77777777" w:rsidR="00183326" w:rsidRDefault="00183326" w:rsidP="00183326">
      <w:r>
        <w:t>CHECKING / SAVING ACCOUNT</w:t>
      </w:r>
      <w:r>
        <w:tab/>
        <w:t xml:space="preserve">: CHECKING </w:t>
      </w:r>
    </w:p>
    <w:p w14:paraId="1ACCB07A" w14:textId="6683B33B" w:rsidR="002E7770" w:rsidRDefault="00183326" w:rsidP="00183326">
      <w:r>
        <w:t xml:space="preserve">ACCOUNT HOLDER: </w:t>
      </w:r>
      <w:r>
        <w:t>AAHLAD REDDIVARI</w:t>
      </w:r>
    </w:p>
    <w:p w14:paraId="6170BF81" w14:textId="77777777" w:rsidR="00EB6EF8" w:rsidRDefault="00EB6EF8" w:rsidP="00183326"/>
    <w:p w14:paraId="7D12CE1A" w14:textId="45E85846" w:rsidR="00EB6EF8" w:rsidRDefault="0013676A" w:rsidP="00183326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B6EF8">
        <w:t>201, GURUKRUPA NILAYAM,OPP RTO, RAGHAVENDRA COLONY, KONDAPUR, HYDERABAD. 500084</w:t>
      </w:r>
    </w:p>
    <w:p w14:paraId="7DDDF1F6" w14:textId="77777777" w:rsidR="00D60906" w:rsidRDefault="00D60906" w:rsidP="00183326"/>
    <w:p w14:paraId="5CD35C19" w14:textId="77777777" w:rsidR="00D60906" w:rsidRDefault="00D60906" w:rsidP="0018332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199"/>
        <w:gridCol w:w="6"/>
      </w:tblGrid>
      <w:tr w:rsidR="00D60906" w14:paraId="4B87C316" w14:textId="60BCEEF1" w:rsidTr="00102688">
        <w:trPr>
          <w:gridAfter w:val="1"/>
          <w:wAfter w:w="6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C6A0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209" w14:textId="434E9EFB" w:rsidR="00D60906" w:rsidRDefault="00D60906" w:rsidP="00D60906">
            <w:pPr>
              <w:rPr>
                <w:sz w:val="20"/>
                <w:szCs w:val="2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</w:tr>
      <w:tr w:rsidR="00D60906" w14:paraId="5E08672A" w14:textId="3A35E99C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1077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EB20" w14:textId="351AD784" w:rsidR="00D60906" w:rsidRDefault="00D6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R21260000008932</w:t>
            </w:r>
          </w:p>
        </w:tc>
      </w:tr>
      <w:tr w:rsidR="00D60906" w14:paraId="2F00A8E3" w14:textId="31FC0238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B078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DEC9" w14:textId="73802D37" w:rsidR="00D60906" w:rsidRDefault="00D6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JERSY</w:t>
            </w:r>
          </w:p>
        </w:tc>
      </w:tr>
      <w:tr w:rsidR="00D60906" w14:paraId="2937EBAF" w14:textId="5F888096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D645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E3D8" w14:textId="0B291337" w:rsidR="00D60906" w:rsidRPr="00D60906" w:rsidRDefault="00D6090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10-26-2022</w:t>
            </w:r>
          </w:p>
        </w:tc>
      </w:tr>
      <w:tr w:rsidR="00D60906" w14:paraId="3F649FBB" w14:textId="006697C9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7183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3FA" w14:textId="753C2C28" w:rsidR="00D60906" w:rsidRDefault="00D6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08-22-2026</w:t>
            </w:r>
          </w:p>
        </w:tc>
      </w:tr>
      <w:tr w:rsidR="00D60906" w14:paraId="3C19853D" w14:textId="0A74A33D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AD6A" w14:textId="77777777" w:rsidR="00D60906" w:rsidRDefault="00D60906" w:rsidP="00D6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EF0" w14:textId="38FC3B45" w:rsidR="00D60906" w:rsidRDefault="00D6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LICENSE</w:t>
            </w:r>
          </w:p>
        </w:tc>
      </w:tr>
      <w:tr w:rsidR="00D60906" w14:paraId="76719642" w14:textId="1EF4D45F" w:rsidTr="001026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44CF" w14:textId="77777777" w:rsidR="00D60906" w:rsidRDefault="00D60906" w:rsidP="00D60906">
            <w:pPr>
              <w:spacing w:line="256" w:lineRule="auto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096B" w14:textId="77777777" w:rsidR="00D60906" w:rsidRDefault="00D60906">
            <w:pPr>
              <w:rPr>
                <w:sz w:val="20"/>
                <w:szCs w:val="20"/>
              </w:rPr>
            </w:pPr>
          </w:p>
        </w:tc>
      </w:tr>
    </w:tbl>
    <w:p w14:paraId="7C668CB3" w14:textId="77777777" w:rsidR="00D60906" w:rsidRDefault="00D60906" w:rsidP="00183326"/>
    <w:sectPr w:rsidR="00D6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4"/>
    <w:rsid w:val="00102688"/>
    <w:rsid w:val="0013676A"/>
    <w:rsid w:val="00183326"/>
    <w:rsid w:val="002E7770"/>
    <w:rsid w:val="003454D1"/>
    <w:rsid w:val="006056A3"/>
    <w:rsid w:val="009A0854"/>
    <w:rsid w:val="00D60906"/>
    <w:rsid w:val="00E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8D3F"/>
  <w15:chartTrackingRefBased/>
  <w15:docId w15:val="{E7BAE912-2298-4D6A-8373-BBAC1F9D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2024-02-20T20:28:00Z</dcterms:created>
  <dcterms:modified xsi:type="dcterms:W3CDTF">2024-02-20T22:29:00Z</dcterms:modified>
</cp:coreProperties>
</file>