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1967" w14:textId="77777777" w:rsidR="00B21FEB" w:rsidRDefault="00B21FEB" w:rsidP="00B21FEB">
      <w:r>
        <w:t>CLIENT TAX NOTES – TY2023</w:t>
      </w:r>
    </w:p>
    <w:p w14:paraId="207F50FF" w14:textId="77777777" w:rsidR="00B21FEB" w:rsidRDefault="00B21FEB" w:rsidP="00B21FEB">
      <w:r>
        <w:t>PERSONAL INFORMATION:</w:t>
      </w:r>
    </w:p>
    <w:p w14:paraId="4F53128A" w14:textId="77777777" w:rsidR="00B21FEB" w:rsidRDefault="00B21FEB" w:rsidP="00B21FEB"/>
    <w:p w14:paraId="40FB120C" w14:textId="77777777" w:rsidR="00B21FEB" w:rsidRDefault="00B21FEB" w:rsidP="00B21FEB"/>
    <w:p w14:paraId="435B0018" w14:textId="72C84620" w:rsidR="00FC6F98" w:rsidRDefault="00B21FEB" w:rsidP="00FC6F98">
      <w:r>
        <w:t>1.</w:t>
      </w:r>
      <w:r>
        <w:tab/>
        <w:t>CURRENT ADDRESS:</w:t>
      </w:r>
      <w:r w:rsidR="00FC6F98" w:rsidRPr="00FC6F98">
        <w:t xml:space="preserve"> </w:t>
      </w:r>
      <w:r w:rsidR="00FC6F98">
        <w:t xml:space="preserve">747 </w:t>
      </w:r>
      <w:proofErr w:type="spellStart"/>
      <w:r w:rsidR="00FC6F98">
        <w:t>belden</w:t>
      </w:r>
      <w:proofErr w:type="spellEnd"/>
      <w:r w:rsidR="00FC6F98">
        <w:t xml:space="preserve"> </w:t>
      </w:r>
      <w:proofErr w:type="spellStart"/>
      <w:proofErr w:type="gramStart"/>
      <w:r w:rsidR="00FC6F98">
        <w:t>ave</w:t>
      </w:r>
      <w:proofErr w:type="spellEnd"/>
      <w:r w:rsidR="00FC6F98">
        <w:t xml:space="preserve"> ,apt</w:t>
      </w:r>
      <w:proofErr w:type="gramEnd"/>
      <w:r w:rsidR="00FC6F98">
        <w:t xml:space="preserve"> 3G,Norwalk,CT 06850</w:t>
      </w:r>
    </w:p>
    <w:p w14:paraId="40A66DD1" w14:textId="493AA787" w:rsidR="00B21FEB" w:rsidRDefault="00B21FEB" w:rsidP="00B21FEB">
      <w:r>
        <w:t>2.</w:t>
      </w:r>
      <w:r>
        <w:tab/>
        <w:t xml:space="preserve"> VISA TYPE ON 31ST DEC 2023:</w:t>
      </w:r>
      <w:r w:rsidR="00FC6F98" w:rsidRPr="00FC6F98">
        <w:t xml:space="preserve"> </w:t>
      </w:r>
      <w:r w:rsidR="00FC6F98">
        <w:t>H1B (both)</w:t>
      </w:r>
    </w:p>
    <w:p w14:paraId="7C326B14" w14:textId="6FB3A8D6" w:rsidR="00B21FEB" w:rsidRDefault="00B21FEB" w:rsidP="00B21FEB">
      <w:r>
        <w:t>3.</w:t>
      </w:r>
      <w:r>
        <w:tab/>
        <w:t>STATE LIVED IN US IN 2023(MENTION NAME &amp; DATE IF LIVED MORE THAN ONE STATE</w:t>
      </w:r>
      <w:proofErr w:type="gramStart"/>
      <w:r>
        <w:t>):</w:t>
      </w:r>
      <w:r w:rsidR="00FC6F98">
        <w:t>CT</w:t>
      </w:r>
      <w:proofErr w:type="gramEnd"/>
    </w:p>
    <w:p w14:paraId="623229C5" w14:textId="3E7D460E" w:rsidR="00B21FEB" w:rsidRDefault="00B21FEB" w:rsidP="00B21FEB">
      <w:r>
        <w:t>4.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</w:t>
      </w:r>
      <w:r w:rsidR="00FC6F98">
        <w:t>NO</w:t>
      </w:r>
    </w:p>
    <w:p w14:paraId="7D86ECD6" w14:textId="77777777" w:rsidR="00B21FEB" w:rsidRDefault="00B21FEB" w:rsidP="00B21FEB">
      <w:r>
        <w:t>5.</w:t>
      </w:r>
      <w:r>
        <w:tab/>
        <w:t xml:space="preserve">ANY OTHER INCOME OR EXPENSES </w:t>
      </w:r>
      <w:proofErr w:type="gramStart"/>
      <w:r>
        <w:t>FORMS :</w:t>
      </w:r>
      <w:proofErr w:type="gramEnd"/>
      <w:r>
        <w:t xml:space="preserve"> No</w:t>
      </w:r>
    </w:p>
    <w:p w14:paraId="3C38C82D" w14:textId="77777777" w:rsidR="00B21FEB" w:rsidRDefault="00B21FEB" w:rsidP="00B21FEB">
      <w:r>
        <w:t>6.</w:t>
      </w:r>
      <w:r>
        <w:tab/>
        <w:t xml:space="preserve"> DIVIDENDS, INTEREST FORM FROM BANKS OR </w:t>
      </w:r>
      <w:proofErr w:type="gramStart"/>
      <w:r>
        <w:t>STOCKS :No</w:t>
      </w:r>
      <w:proofErr w:type="gramEnd"/>
    </w:p>
    <w:p w14:paraId="696438B1" w14:textId="77777777" w:rsidR="00B21FEB" w:rsidRDefault="00B21FEB" w:rsidP="00B21FEB">
      <w:r>
        <w:t>7.</w:t>
      </w:r>
      <w:r>
        <w:tab/>
        <w:t>TESLA IF BUYED (NEED IRA CLEAN VEHICLE CREDIT REPORT): No</w:t>
      </w:r>
    </w:p>
    <w:p w14:paraId="538C7AAF" w14:textId="44DFD00B" w:rsidR="002E7770" w:rsidRDefault="00B21FEB" w:rsidP="00B21FEB">
      <w:r>
        <w:t>8.</w:t>
      </w:r>
      <w:r>
        <w:tab/>
        <w:t xml:space="preserve">SOLAR </w:t>
      </w:r>
      <w:proofErr w:type="gramStart"/>
      <w:r>
        <w:t>INSTALLATION :No</w:t>
      </w:r>
      <w:proofErr w:type="gramEnd"/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2E7770"/>
    <w:rsid w:val="003454D1"/>
    <w:rsid w:val="004A19AF"/>
    <w:rsid w:val="00B21FEB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784"/>
  <w15:chartTrackingRefBased/>
  <w15:docId w15:val="{7FF603E4-1E60-4733-8E85-1CF1E4CF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2024-04-16T00:30:00Z</dcterms:created>
  <dcterms:modified xsi:type="dcterms:W3CDTF">2024-04-16T00:32:00Z</dcterms:modified>
</cp:coreProperties>
</file>