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24" w:rsidRDefault="00CA2B24" w:rsidP="00CA2B24">
      <w:pPr>
        <w:spacing w:before="100" w:beforeAutospacing="1" w:after="100" w:afterAutospacing="1"/>
      </w:pPr>
      <w:r>
        <w:rPr>
          <w:b/>
          <w:bCs/>
        </w:rPr>
        <w:t>Please check the following details.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2B24" w:rsidTr="00CA2B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CA2B24" w:rsidTr="00CA2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CA2B24" w:rsidTr="00CA2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856258600</w:t>
            </w:r>
          </w:p>
        </w:tc>
      </w:tr>
      <w:tr w:rsidR="00CA2B24" w:rsidTr="00CA2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A2B24" w:rsidTr="00CA2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Rajeev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Pudi</w:t>
            </w:r>
            <w:proofErr w:type="spellEnd"/>
          </w:p>
        </w:tc>
      </w:tr>
    </w:tbl>
    <w:p w:rsidR="00CA2B24" w:rsidRDefault="00CA2B24" w:rsidP="00CA2B2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CA2B24" w:rsidTr="00CA2B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2B24" w:rsidTr="00CA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000043242655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B24" w:rsidTr="00CA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B24" w:rsidTr="00CA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B24" w:rsidTr="00CA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09/30/2025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B24" w:rsidTr="00CA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B24" w:rsidTr="00CA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24" w:rsidRDefault="00CA2B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2B24" w:rsidRDefault="00CA2B24" w:rsidP="00CA2B24">
      <w:pPr>
        <w:spacing w:before="100" w:beforeAutospacing="1" w:after="100" w:afterAutospacing="1"/>
      </w:pPr>
      <w:r>
        <w:t> </w:t>
      </w:r>
    </w:p>
    <w:p w:rsidR="00000000" w:rsidRDefault="00CA2B2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A2B24"/>
    <w:rsid w:val="00CA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2023-04-08T20:17:00Z</dcterms:created>
  <dcterms:modified xsi:type="dcterms:W3CDTF">2023-04-08T20:18:00Z</dcterms:modified>
</cp:coreProperties>
</file>