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09" w:rsidRDefault="000C6009" w:rsidP="000C6009">
      <w:r>
        <w:t>March 2023 to De 2023 w2 job in Texas Pioneer natural resource</w:t>
      </w:r>
    </w:p>
    <w:p w:rsidR="000C6009" w:rsidRDefault="000C6009" w:rsidP="000C6009">
      <w:r>
        <w:t xml:space="preserve"> 7167 Isle royal </w:t>
      </w:r>
      <w:proofErr w:type="spellStart"/>
      <w:r>
        <w:t>ln</w:t>
      </w:r>
      <w:proofErr w:type="spellEnd"/>
      <w:r>
        <w:t xml:space="preserve"> Irving Texas - Rental from Jan 2023 to July 2023 attached the property management rent collected income.</w:t>
      </w:r>
    </w:p>
    <w:p w:rsidR="002B32A5" w:rsidRDefault="000C6009" w:rsidP="000C6009">
      <w:r>
        <w:t xml:space="preserve">7981 </w:t>
      </w:r>
      <w:proofErr w:type="spellStart"/>
      <w:r>
        <w:t>Bellina</w:t>
      </w:r>
      <w:proofErr w:type="spellEnd"/>
      <w:r>
        <w:t xml:space="preserve"> </w:t>
      </w:r>
      <w:proofErr w:type="spellStart"/>
      <w:r>
        <w:t>st</w:t>
      </w:r>
      <w:proofErr w:type="spellEnd"/>
      <w:r>
        <w:t xml:space="preserve"> Dublin CA Rental from July 2023 to Dec 2023 attached the property </w:t>
      </w:r>
      <w:proofErr w:type="spellStart"/>
      <w:r>
        <w:t>managment</w:t>
      </w:r>
      <w:proofErr w:type="spellEnd"/>
      <w:r>
        <w:t xml:space="preserve"> rent collected income...</w:t>
      </w:r>
    </w:p>
    <w:p w:rsidR="00176729" w:rsidRDefault="00176729" w:rsidP="000C6009">
      <w:r>
        <w:t xml:space="preserve"> I will send </w:t>
      </w:r>
      <w:proofErr w:type="spellStart"/>
      <w:r>
        <w:t>mortage</w:t>
      </w:r>
      <w:proofErr w:type="spellEnd"/>
      <w:r>
        <w:t xml:space="preserve"> statements for both properties now…</w:t>
      </w:r>
    </w:p>
    <w:p w:rsidR="000C6009" w:rsidRDefault="000C6009" w:rsidP="000C6009">
      <w:r w:rsidRPr="000C6009">
        <w:t>CA property 23784.75</w:t>
      </w:r>
    </w:p>
    <w:p w:rsidR="000C6009" w:rsidRDefault="000C6009" w:rsidP="000C6009">
      <w:r w:rsidRPr="000C6009">
        <w:t>Texas property - 14k</w:t>
      </w:r>
    </w:p>
    <w:p w:rsidR="000C6009" w:rsidRDefault="000C6009" w:rsidP="000C6009">
      <w:proofErr w:type="gramStart"/>
      <w:r w:rsidRPr="000C6009">
        <w:t>property</w:t>
      </w:r>
      <w:proofErr w:type="gramEnd"/>
      <w:r w:rsidRPr="000C6009">
        <w:t xml:space="preserve"> taxes are CA is 11k or more....Texas 16k or more...and </w:t>
      </w:r>
      <w:proofErr w:type="spellStart"/>
      <w:r w:rsidRPr="000C6009">
        <w:t>Mortage</w:t>
      </w:r>
      <w:proofErr w:type="spellEnd"/>
      <w:r w:rsidRPr="000C6009">
        <w:t xml:space="preserve"> </w:t>
      </w:r>
      <w:proofErr w:type="spellStart"/>
      <w:r w:rsidRPr="000C6009">
        <w:t>interst</w:t>
      </w:r>
      <w:proofErr w:type="spellEnd"/>
      <w:r w:rsidRPr="000C6009">
        <w:t xml:space="preserve"> etc...</w:t>
      </w:r>
      <w:proofErr w:type="gramStart"/>
      <w:r w:rsidRPr="000C6009">
        <w:t>check</w:t>
      </w:r>
      <w:proofErr w:type="gramEnd"/>
      <w:r w:rsidRPr="000C6009">
        <w:t xml:space="preserve"> </w:t>
      </w:r>
      <w:proofErr w:type="spellStart"/>
      <w:r w:rsidRPr="000C6009">
        <w:t>every thing</w:t>
      </w:r>
      <w:proofErr w:type="spellEnd"/>
      <w:r w:rsidRPr="000C6009">
        <w:t>..</w:t>
      </w:r>
      <w:proofErr w:type="gramStart"/>
      <w:r w:rsidRPr="000C6009">
        <w:t>its</w:t>
      </w:r>
      <w:proofErr w:type="gramEnd"/>
      <w:r w:rsidRPr="000C6009">
        <w:t xml:space="preserve"> zero income...</w:t>
      </w:r>
    </w:p>
    <w:p w:rsidR="000C6009" w:rsidRDefault="000C6009" w:rsidP="000C6009">
      <w:proofErr w:type="gramStart"/>
      <w:r w:rsidRPr="000C6009">
        <w:t>hope</w:t>
      </w:r>
      <w:proofErr w:type="gramEnd"/>
      <w:r w:rsidRPr="000C6009">
        <w:t xml:space="preserve"> you got all info..</w:t>
      </w:r>
      <w:proofErr w:type="gramStart"/>
      <w:r w:rsidRPr="000C6009">
        <w:t>let</w:t>
      </w:r>
      <w:proofErr w:type="gramEnd"/>
      <w:r w:rsidRPr="000C6009">
        <w:t xml:space="preserve"> me know finial info and price...soon.</w:t>
      </w:r>
    </w:p>
    <w:p w:rsidR="0027155D" w:rsidRDefault="0027155D" w:rsidP="0027155D">
      <w:r>
        <w:t>Keep is standard 300$ mobile bills 200$ internet etc</w:t>
      </w:r>
    </w:p>
    <w:p w:rsidR="0027155D" w:rsidRDefault="0027155D" w:rsidP="0027155D">
      <w:r>
        <w:t>Keep is double as I have business</w:t>
      </w:r>
    </w:p>
    <w:p w:rsidR="005A314D" w:rsidRDefault="005A314D" w:rsidP="0027155D">
      <w:r w:rsidRPr="005A314D">
        <w:t xml:space="preserve">7167 Isle Royal </w:t>
      </w:r>
      <w:proofErr w:type="spellStart"/>
      <w:r w:rsidRPr="005A314D">
        <w:t>ln</w:t>
      </w:r>
      <w:proofErr w:type="spellEnd"/>
      <w:r w:rsidRPr="005A314D">
        <w:t xml:space="preserve"> Irving Texas 75063</w:t>
      </w:r>
      <w:r w:rsidR="004D6AA4">
        <w:t>:-</w:t>
      </w:r>
      <w:r>
        <w:t xml:space="preserve"> new</w:t>
      </w:r>
      <w:r w:rsidR="004D6AA4">
        <w:t xml:space="preserve"> </w:t>
      </w:r>
      <w:proofErr w:type="gramStart"/>
      <w:r w:rsidR="004D6AA4">
        <w:t xml:space="preserve">US </w:t>
      </w:r>
      <w:r>
        <w:t xml:space="preserve"> address</w:t>
      </w:r>
      <w:proofErr w:type="gramEnd"/>
    </w:p>
    <w:tbl>
      <w:tblPr>
        <w:tblW w:w="1260" w:type="dxa"/>
        <w:tblInd w:w="93" w:type="dxa"/>
        <w:tblLook w:val="04A0"/>
      </w:tblPr>
      <w:tblGrid>
        <w:gridCol w:w="1260"/>
      </w:tblGrid>
      <w:tr w:rsidR="007511C7" w:rsidRPr="007511C7" w:rsidTr="007511C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C7" w:rsidRPr="007511C7" w:rsidRDefault="007511C7" w:rsidP="0075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11C7">
              <w:rPr>
                <w:rFonts w:ascii="Calibri" w:eastAsia="Times New Roman" w:hAnsi="Calibri" w:cs="Calibri"/>
                <w:color w:val="000000"/>
              </w:rPr>
              <w:t>aug</w:t>
            </w:r>
            <w:proofErr w:type="spellEnd"/>
            <w:r w:rsidRPr="007511C7">
              <w:rPr>
                <w:rFonts w:ascii="Calibri" w:eastAsia="Times New Roman" w:hAnsi="Calibri" w:cs="Calibri"/>
                <w:color w:val="000000"/>
              </w:rPr>
              <w:t xml:space="preserve"> 15 Q5</w:t>
            </w:r>
          </w:p>
        </w:tc>
      </w:tr>
      <w:tr w:rsidR="007511C7" w:rsidRPr="007511C7" w:rsidTr="007511C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C7" w:rsidRPr="007511C7" w:rsidRDefault="007511C7" w:rsidP="0075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11C7">
              <w:rPr>
                <w:rFonts w:ascii="Calibri" w:eastAsia="Times New Roman" w:hAnsi="Calibri" w:cs="Calibri"/>
                <w:color w:val="000000"/>
              </w:rPr>
              <w:t>26-Jan</w:t>
            </w:r>
          </w:p>
        </w:tc>
      </w:tr>
    </w:tbl>
    <w:p w:rsidR="007511C7" w:rsidRDefault="007511C7" w:rsidP="0027155D"/>
    <w:sectPr w:rsidR="007511C7" w:rsidSect="002B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6009"/>
    <w:rsid w:val="000C6009"/>
    <w:rsid w:val="00176729"/>
    <w:rsid w:val="0027155D"/>
    <w:rsid w:val="002B32A5"/>
    <w:rsid w:val="004D6AA4"/>
    <w:rsid w:val="00556738"/>
    <w:rsid w:val="005A314D"/>
    <w:rsid w:val="007511C7"/>
    <w:rsid w:val="00A31FAB"/>
    <w:rsid w:val="00C100C5"/>
    <w:rsid w:val="00C4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2024-03-25T17:37:00Z</dcterms:created>
  <dcterms:modified xsi:type="dcterms:W3CDTF">2024-03-27T01:52:00Z</dcterms:modified>
</cp:coreProperties>
</file>