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28" w:rsidRDefault="004D5884" w:rsidP="00E22B28">
      <w:r>
        <w:t xml:space="preserve">FIRST NAME: RAGHAVENDRA SAGAR </w:t>
      </w:r>
    </w:p>
    <w:p w:rsidR="00E22B28" w:rsidRDefault="004D5884" w:rsidP="00E22B28">
      <w:r>
        <w:t xml:space="preserve">LAST NAME: THORAHATULA </w:t>
      </w:r>
    </w:p>
    <w:p w:rsidR="00E22B28" w:rsidRDefault="004D5884" w:rsidP="00E22B28">
      <w:r>
        <w:t>SSN NO: 178-06-3135</w:t>
      </w:r>
    </w:p>
    <w:p w:rsidR="00E22B28" w:rsidRDefault="004D5884" w:rsidP="00E22B28">
      <w:r>
        <w:t xml:space="preserve">OCCUPATION: LEAD - TECHNOLOGY </w:t>
      </w:r>
    </w:p>
    <w:p w:rsidR="00E22B28" w:rsidRDefault="004D5884" w:rsidP="00E22B28">
      <w:r>
        <w:t>DATE OF BIRTH: 05TH SEP 1997</w:t>
      </w:r>
    </w:p>
    <w:p w:rsidR="00E22B28" w:rsidRDefault="004D5884" w:rsidP="00E22B28">
      <w:r>
        <w:t>E-MAIL ID:  SAGAR.T5097@GMAIL.COM</w:t>
      </w:r>
    </w:p>
    <w:p w:rsidR="00E22B28" w:rsidRDefault="004D5884" w:rsidP="00E22B28">
      <w:r>
        <w:t>PHONE NO: +1(602)7366401</w:t>
      </w:r>
    </w:p>
    <w:p w:rsidR="00E22B28" w:rsidRDefault="004D5884" w:rsidP="00E22B28">
      <w:r>
        <w:t>CURRENT ADDRESS: 1220 HIDDENRIDGE, APT#1076 IRVING , TX-75038</w:t>
      </w:r>
    </w:p>
    <w:p w:rsidR="00E22B28" w:rsidRDefault="004D5884" w:rsidP="00E22B28">
      <w:r>
        <w:t xml:space="preserve">MARITAL STATUS: SINGLE </w:t>
      </w:r>
    </w:p>
    <w:p w:rsidR="00E22B28" w:rsidRDefault="004D5884" w:rsidP="00E22B28">
      <w:r>
        <w:t>VISA STATUS: F1 OPT</w:t>
      </w:r>
    </w:p>
    <w:p w:rsidR="00E22B28" w:rsidRDefault="004D5884" w:rsidP="00E22B28">
      <w:r>
        <w:t>FIRST PORT OF ENTRY: SFO</w:t>
      </w:r>
    </w:p>
    <w:p w:rsidR="00E22B28" w:rsidRDefault="004D5884" w:rsidP="00E22B28">
      <w:r>
        <w:t xml:space="preserve">RESIDENCY DURING 2023: TEXAS </w:t>
      </w:r>
    </w:p>
    <w:p w:rsidR="0003500D" w:rsidRDefault="0003500D"/>
    <w:sectPr w:rsidR="0003500D" w:rsidSect="00035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2B28"/>
    <w:rsid w:val="0003500D"/>
    <w:rsid w:val="004D5884"/>
    <w:rsid w:val="00E2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2024-01-22T17:09:00Z</dcterms:created>
  <dcterms:modified xsi:type="dcterms:W3CDTF">2024-01-22T22:04:00Z</dcterms:modified>
</cp:coreProperties>
</file>