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14" w:rsidRDefault="0083000E" w:rsidP="000F1414">
      <w:r>
        <w:t xml:space="preserve">I WANT TO ADD DEPENDENTS: </w:t>
      </w:r>
    </w:p>
    <w:p w:rsidR="000F1414" w:rsidRDefault="0083000E" w:rsidP="000F1414">
      <w:r>
        <w:t>MY WIFE: NISHITHA CHINURI (H4 VISA)</w:t>
      </w:r>
    </w:p>
    <w:p w:rsidR="000F1414" w:rsidRDefault="0083000E" w:rsidP="000F1414">
      <w:r>
        <w:t>DAUGHTER: AVIGNA KASALA (US CITIZEN)</w:t>
      </w:r>
    </w:p>
    <w:p w:rsidR="00AD5C1B" w:rsidRDefault="0083000E" w:rsidP="000F1414">
      <w:r>
        <w:t>ALSO, I GOT RELOCATION ALLOWANCES LAST YEAR BUT THEY DEDUCTED TAX ON IT. I HEARD THAT I CAN CLAIM THOSE MONEY NOW.</w:t>
      </w:r>
    </w:p>
    <w:p w:rsidR="006E319B" w:rsidRDefault="006E319B" w:rsidP="000F1414"/>
    <w:p w:rsidR="006E319B" w:rsidRDefault="006E319B" w:rsidP="000F1414"/>
    <w:p w:rsidR="006E319B" w:rsidRDefault="0083000E" w:rsidP="006E319B">
      <w:r>
        <w:t>CURRENT ADDRESS: 1208 VILLAGE DR, APARTMENT: A, RIDGE, NEW YORK, USA, 11961</w:t>
      </w:r>
    </w:p>
    <w:p w:rsidR="006E319B" w:rsidRDefault="0083000E" w:rsidP="006E319B">
      <w:r>
        <w:t>MARITAL STATUS: MARRIED</w:t>
      </w:r>
    </w:p>
    <w:p w:rsidR="006E319B" w:rsidRDefault="0083000E" w:rsidP="006E319B">
      <w:r>
        <w:t>VISA STATUS: H1B, SPOUSE: H4 (NO EAD)</w:t>
      </w:r>
    </w:p>
    <w:p w:rsidR="006E319B" w:rsidRDefault="0083000E" w:rsidP="006E319B">
      <w:r>
        <w:t>MY FIRST PORT OF ENTRY: DALLAS, JANUARY 29, 2022.</w:t>
      </w:r>
    </w:p>
    <w:p w:rsidR="006E319B" w:rsidRDefault="0083000E" w:rsidP="006E319B">
      <w:r>
        <w:t>MY WIFE PORT OF ENTRY: NOVEMBER, 2022.</w:t>
      </w:r>
    </w:p>
    <w:p w:rsidR="006E319B" w:rsidRDefault="006E319B" w:rsidP="006E319B"/>
    <w:p w:rsidR="006E319B" w:rsidRDefault="0083000E" w:rsidP="006E319B">
      <w:r>
        <w:t>WE WERE IN SOUTH CAROLINA UNTIL 02/26/2023.</w:t>
      </w:r>
    </w:p>
    <w:p w:rsidR="006E319B" w:rsidRDefault="0083000E" w:rsidP="006E319B">
      <w:r>
        <w:t>MOVED TO NEW YORK IN 02/27/2023.</w:t>
      </w:r>
    </w:p>
    <w:p w:rsidR="006E319B" w:rsidRDefault="0083000E" w:rsidP="006E319B">
      <w:r>
        <w:t>MY DAUGHTER BORN ON NOVEMBER, 7 TH, 2023</w:t>
      </w:r>
    </w:p>
    <w:p w:rsidR="006C6C6B" w:rsidRDefault="006C6C6B" w:rsidP="006E319B"/>
    <w:p w:rsidR="006C6C6B" w:rsidRDefault="006C6C6B" w:rsidP="006E319B"/>
    <w:p w:rsidR="006C6C6B" w:rsidRDefault="007757E7" w:rsidP="006C6C6B">
      <w:r>
        <w:t>FIRST NAME: AVIGNA</w:t>
      </w:r>
    </w:p>
    <w:p w:rsidR="006C6C6B" w:rsidRDefault="007757E7" w:rsidP="006C6C6B">
      <w:r>
        <w:t>LAST NAME: KASALA</w:t>
      </w:r>
    </w:p>
    <w:p w:rsidR="006C6C6B" w:rsidRDefault="007757E7" w:rsidP="006C6C6B">
      <w:r>
        <w:t>SSN NO: 013 53 5256</w:t>
      </w:r>
    </w:p>
    <w:p w:rsidR="006C6C6B" w:rsidRDefault="007757E7" w:rsidP="006C6C6B">
      <w:r>
        <w:t>DATE OF BIRTH: NOV 11 2023</w:t>
      </w:r>
    </w:p>
    <w:sectPr w:rsidR="006C6C6B" w:rsidSect="00AD5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F1414"/>
    <w:rsid w:val="00045805"/>
    <w:rsid w:val="000F1414"/>
    <w:rsid w:val="006C6C6B"/>
    <w:rsid w:val="006C7395"/>
    <w:rsid w:val="006E319B"/>
    <w:rsid w:val="007757E7"/>
    <w:rsid w:val="0083000E"/>
    <w:rsid w:val="0092745F"/>
    <w:rsid w:val="00AD5C1B"/>
    <w:rsid w:val="00F1153F"/>
    <w:rsid w:val="00FE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2024-02-12T15:59:00Z</dcterms:created>
  <dcterms:modified xsi:type="dcterms:W3CDTF">2024-02-15T01:58:00Z</dcterms:modified>
</cp:coreProperties>
</file>