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F61" w:rsidRDefault="00B36370" w:rsidP="00694F6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DEAR                             ,</w:t>
      </w:r>
    </w:p>
    <w:p w:rsidR="00694F61" w:rsidRDefault="00B36370" w:rsidP="00694F6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:rsidR="00694F61" w:rsidRDefault="00B36370" w:rsidP="00694F6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CROSS CHECK YOUR BANK DETAILS, IF YOU HAVE NOT PROVIDED PLS. SHARE THEM WITH US TO GET DIRECT DEPOSIT OF REFUND AMOUNT.</w:t>
      </w:r>
    </w:p>
    <w:p w:rsidR="00694F61" w:rsidRDefault="00B36370" w:rsidP="00694F6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94F61" w:rsidTr="00694F6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B3637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B3637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CHASE</w:t>
            </w:r>
          </w:p>
        </w:tc>
      </w:tr>
      <w:tr w:rsidR="00694F61" w:rsidTr="00694F6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B3637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B3637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061092387</w:t>
            </w:r>
          </w:p>
        </w:tc>
      </w:tr>
      <w:tr w:rsidR="00694F61" w:rsidTr="00694F6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B3637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B3637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953806390</w:t>
            </w:r>
          </w:p>
        </w:tc>
      </w:tr>
      <w:tr w:rsidR="00694F61" w:rsidTr="00694F6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B3637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B3637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CHECKING</w:t>
            </w:r>
          </w:p>
        </w:tc>
      </w:tr>
      <w:tr w:rsidR="00694F61" w:rsidTr="00694F6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B3637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B3637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BALA BHASKAR MUNUKUTLA</w:t>
            </w:r>
          </w:p>
        </w:tc>
      </w:tr>
    </w:tbl>
    <w:p w:rsidR="00694F61" w:rsidRDefault="00B36370" w:rsidP="00694F61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694F61" w:rsidRDefault="00B36370" w:rsidP="00694F6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:rsidR="00694F61" w:rsidRDefault="00B36370" w:rsidP="00694F6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694F61" w:rsidRDefault="00B36370" w:rsidP="00694F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694F61" w:rsidRDefault="00B36370" w:rsidP="00694F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694F61" w:rsidRDefault="00B36370" w:rsidP="00694F61">
      <w:pPr>
        <w:spacing w:before="100" w:beforeAutospacing="1" w:after="100" w:afterAutospacing="1"/>
        <w:rPr>
          <w:b/>
          <w:bCs/>
          <w:noProof/>
        </w:rPr>
      </w:pPr>
      <w:r>
        <w:rPr>
          <w:b/>
          <w:bCs/>
          <w:noProof/>
        </w:rPr>
        <w:t> </w:t>
      </w:r>
    </w:p>
    <w:p w:rsidR="00592834" w:rsidRDefault="00592834" w:rsidP="00694F61">
      <w:pPr>
        <w:spacing w:before="100" w:beforeAutospacing="1" w:after="100" w:afterAutospacing="1"/>
        <w:rPr>
          <w:rFonts w:eastAsiaTheme="minorHAnsi"/>
          <w:b/>
          <w:bCs/>
          <w:noProof/>
        </w:rPr>
      </w:pPr>
    </w:p>
    <w:p w:rsidR="00592834" w:rsidRDefault="00592834" w:rsidP="00694F61">
      <w:pPr>
        <w:spacing w:before="100" w:beforeAutospacing="1" w:after="100" w:afterAutospacing="1"/>
        <w:rPr>
          <w:rFonts w:eastAsiaTheme="minorHAnsi"/>
          <w:b/>
          <w:bCs/>
          <w:noProof/>
        </w:rPr>
      </w:pPr>
    </w:p>
    <w:p w:rsidR="00592834" w:rsidRDefault="00592834" w:rsidP="00694F61">
      <w:pPr>
        <w:spacing w:before="100" w:beforeAutospacing="1" w:after="100" w:afterAutospacing="1"/>
        <w:rPr>
          <w:rFonts w:eastAsiaTheme="minorHAnsi"/>
          <w:b/>
          <w:bCs/>
          <w:noProof/>
        </w:rPr>
      </w:pPr>
    </w:p>
    <w:p w:rsidR="00592834" w:rsidRDefault="00592834" w:rsidP="00694F61">
      <w:pPr>
        <w:spacing w:before="100" w:beforeAutospacing="1" w:after="100" w:afterAutospacing="1"/>
        <w:rPr>
          <w:rFonts w:eastAsiaTheme="minorHAnsi"/>
          <w:b/>
          <w:bCs/>
          <w:noProof/>
        </w:rPr>
      </w:pPr>
    </w:p>
    <w:p w:rsidR="00592834" w:rsidRDefault="00592834" w:rsidP="00694F61">
      <w:pPr>
        <w:spacing w:before="100" w:beforeAutospacing="1" w:after="100" w:afterAutospacing="1"/>
        <w:rPr>
          <w:rFonts w:eastAsiaTheme="minorHAnsi"/>
          <w:b/>
          <w:bCs/>
          <w:noProof/>
        </w:rPr>
      </w:pPr>
    </w:p>
    <w:p w:rsidR="00592834" w:rsidRDefault="00592834" w:rsidP="00694F61">
      <w:pPr>
        <w:spacing w:before="100" w:beforeAutospacing="1" w:after="100" w:afterAutospacing="1"/>
        <w:rPr>
          <w:rFonts w:eastAsiaTheme="minorHAnsi"/>
          <w:noProof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99"/>
        <w:gridCol w:w="2661"/>
        <w:gridCol w:w="1990"/>
      </w:tblGrid>
      <w:tr w:rsidR="00694F61" w:rsidTr="00592834">
        <w:tc>
          <w:tcPr>
            <w:tcW w:w="4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B3637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lastRenderedPageBreak/>
              <w:t>DRIVING LICENSE/ STATE ISSUED PHOTO ID</w:t>
            </w:r>
          </w:p>
        </w:tc>
        <w:tc>
          <w:tcPr>
            <w:tcW w:w="26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B3637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1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B3637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694F61" w:rsidTr="00592834">
        <w:tc>
          <w:tcPr>
            <w:tcW w:w="4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B3637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B3637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071442567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B3637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694F61" w:rsidTr="00592834">
        <w:tc>
          <w:tcPr>
            <w:tcW w:w="4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B3637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B3637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GEORGIA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B3637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694F61" w:rsidTr="00592834">
        <w:tc>
          <w:tcPr>
            <w:tcW w:w="4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B3637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B3637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11/16/2023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B3637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694F61" w:rsidTr="00592834">
        <w:tc>
          <w:tcPr>
            <w:tcW w:w="4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B3637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B3637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04/21/2024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B3637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694F61" w:rsidTr="00592834">
        <w:tc>
          <w:tcPr>
            <w:tcW w:w="4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B3637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B3637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DRIVING LICENSE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B3637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694F61" w:rsidTr="00592834">
        <w:tc>
          <w:tcPr>
            <w:tcW w:w="4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34" w:rsidRDefault="00592834">
            <w:pPr>
              <w:rPr>
                <w:b/>
                <w:noProof/>
              </w:rPr>
            </w:pPr>
          </w:p>
          <w:p w:rsidR="00694F61" w:rsidRDefault="00B36370">
            <w:pPr>
              <w:rPr>
                <w:b/>
                <w:noProof/>
              </w:rPr>
            </w:pPr>
            <w:r>
              <w:rPr>
                <w:b/>
                <w:noProof/>
              </w:rPr>
              <w:t>INDIAN ADDRESS: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34" w:rsidRPr="00592834" w:rsidRDefault="00B36370" w:rsidP="00592834">
            <w:pPr>
              <w:spacing w:before="100" w:beforeAutospacing="1"/>
              <w:rPr>
                <w:rFonts w:ascii="Bookman Old Style" w:hAnsi="Bookman Old Style"/>
                <w:noProof/>
                <w:color w:val="002060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FLAT NO 301,</w:t>
            </w:r>
            <w:r>
              <w:rPr>
                <w:rFonts w:ascii="Bookman Old Style" w:hAnsi="Bookman Old Style"/>
                <w:noProof/>
                <w:color w:val="002060"/>
              </w:rPr>
              <w:br/>
              <w:t>DNO:5-47/9,</w:t>
            </w:r>
            <w:r>
              <w:rPr>
                <w:rFonts w:ascii="Bookman Old Style" w:hAnsi="Bookman Old Style"/>
                <w:noProof/>
                <w:color w:val="002060"/>
              </w:rPr>
              <w:br/>
              <w:t>SREE SADAN APARTMENTS,</w:t>
            </w:r>
            <w:r>
              <w:rPr>
                <w:rFonts w:ascii="Bookman Old Style" w:hAnsi="Bookman Old Style"/>
                <w:noProof/>
                <w:color w:val="002060"/>
              </w:rPr>
              <w:br/>
              <w:t>BESIDE BR GAS AGENCY,</w:t>
            </w:r>
            <w:r>
              <w:rPr>
                <w:rFonts w:ascii="Bookman Old Style" w:hAnsi="Bookman Old Style"/>
                <w:noProof/>
                <w:color w:val="002060"/>
              </w:rPr>
              <w:br/>
              <w:t>TARANAGAR,</w:t>
            </w:r>
            <w:r>
              <w:rPr>
                <w:rFonts w:ascii="Bookman Old Style" w:hAnsi="Bookman Old Style"/>
                <w:noProof/>
                <w:color w:val="002060"/>
              </w:rPr>
              <w:br/>
              <w:t>CHANDANAGAR</w:t>
            </w:r>
            <w:r>
              <w:rPr>
                <w:rFonts w:ascii="Bookman Old Style" w:hAnsi="Bookman Old Style"/>
                <w:noProof/>
                <w:color w:val="002060"/>
              </w:rPr>
              <w:br/>
              <w:t>HYDERABAD - 500050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B36370" w:rsidP="00592834">
            <w:pPr>
              <w:tabs>
                <w:tab w:val="center" w:pos="832"/>
              </w:tabs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FLAT NO 301,</w:t>
            </w:r>
            <w:r>
              <w:rPr>
                <w:rFonts w:ascii="Bookman Old Style" w:hAnsi="Bookman Old Style"/>
                <w:noProof/>
                <w:color w:val="002060"/>
              </w:rPr>
              <w:br/>
              <w:t>DNO:5-47/9,</w:t>
            </w:r>
            <w:r>
              <w:rPr>
                <w:rFonts w:ascii="Bookman Old Style" w:hAnsi="Bookman Old Style"/>
                <w:noProof/>
                <w:color w:val="002060"/>
              </w:rPr>
              <w:br/>
              <w:t>SREE SADAN APARTMENTS,</w:t>
            </w:r>
            <w:r>
              <w:rPr>
                <w:rFonts w:ascii="Bookman Old Style" w:hAnsi="Bookman Old Style"/>
                <w:noProof/>
                <w:color w:val="002060"/>
              </w:rPr>
              <w:br/>
              <w:t>BESIDE BR GAS AGENCY,</w:t>
            </w:r>
            <w:r>
              <w:rPr>
                <w:rFonts w:ascii="Bookman Old Style" w:hAnsi="Bookman Old Style"/>
                <w:noProof/>
                <w:color w:val="002060"/>
              </w:rPr>
              <w:br/>
              <w:t>TARANAGAR,</w:t>
            </w:r>
            <w:r>
              <w:rPr>
                <w:rFonts w:ascii="Bookman Old Style" w:hAnsi="Bookman Old Style"/>
                <w:noProof/>
                <w:color w:val="002060"/>
              </w:rPr>
              <w:br/>
              <w:t>CHANDANAGAR</w:t>
            </w:r>
            <w:r>
              <w:rPr>
                <w:rFonts w:ascii="Bookman Old Style" w:hAnsi="Bookman Old Style"/>
                <w:noProof/>
                <w:color w:val="002060"/>
              </w:rPr>
              <w:br/>
              <w:t>HYDERABAD - 500050</w:t>
            </w:r>
          </w:p>
        </w:tc>
      </w:tr>
    </w:tbl>
    <w:p w:rsidR="00694F61" w:rsidRDefault="00B36370" w:rsidP="00694F61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694F61" w:rsidRDefault="00B36370" w:rsidP="00694F6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REFER YOUR FRIENDS AND COLLEAGUES TO UTILIZE OUR SERVICES TO FILE THEIR TAXES WITH IRS RESPECTIVELY.</w:t>
      </w:r>
    </w:p>
    <w:p w:rsidR="00694F61" w:rsidRDefault="00B36370" w:rsidP="00694F6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694F61" w:rsidRDefault="00B36370" w:rsidP="00694F6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  <w:color w:val="FF0000"/>
        </w:rPr>
        <w:t xml:space="preserve">NOTE: </w:t>
      </w:r>
    </w:p>
    <w:p w:rsidR="00694F61" w:rsidRDefault="00B36370" w:rsidP="00694F6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1. FOR ALL E-FILING CASES, REFUND WILL BE CREDITED WITHIN 21 DAYS IN BANK ACCOUNT.</w:t>
      </w:r>
    </w:p>
    <w:p w:rsidR="00694F61" w:rsidRDefault="00B36370" w:rsidP="00694F61">
      <w:pPr>
        <w:spacing w:before="100" w:beforeAutospacing="1" w:after="100" w:afterAutospacing="1"/>
        <w:rPr>
          <w:b/>
          <w:bCs/>
          <w:noProof/>
        </w:rPr>
      </w:pPr>
      <w:r>
        <w:rPr>
          <w:b/>
          <w:bCs/>
          <w:noProof/>
        </w:rPr>
        <w:t>2. FOR ALL PAPER FILING CASE, IT WILL TAKE 4 – 8 WEEK'S TO GET REFUND AND ITIN FROM IRS.</w:t>
      </w:r>
    </w:p>
    <w:p w:rsidR="00470F71" w:rsidRDefault="00B36370" w:rsidP="00470F7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LET US KNOW IF YOU HAVE ANY QUESTION, WHERE WE CAN HELP YOU OUT.</w:t>
      </w:r>
    </w:p>
    <w:p w:rsidR="00470F71" w:rsidRDefault="00B36370" w:rsidP="00470F7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  <w:r>
        <w:rPr>
          <w:rFonts w:ascii="Bookman Old Style" w:hAnsi="Bookman Old Style"/>
          <w:b/>
          <w:bCs/>
          <w:noProof/>
        </w:rPr>
        <w:t> </w:t>
      </w:r>
      <w:r>
        <w:rPr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:rsidR="00470F71" w:rsidRDefault="00B36370" w:rsidP="00470F7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470F71" w:rsidRDefault="00B36370" w:rsidP="00470F7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lastRenderedPageBreak/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noProof/>
          <w:color w:val="7030A0"/>
        </w:rPr>
        <w:t>$10</w:t>
      </w:r>
      <w:r>
        <w:rPr>
          <w:b/>
          <w:bCs/>
          <w:noProof/>
        </w:rPr>
        <w:t xml:space="preserve"> PER PAID CLIENT.</w:t>
      </w:r>
    </w:p>
    <w:p w:rsidR="00470F71" w:rsidRDefault="00B36370" w:rsidP="00470F71">
      <w:pPr>
        <w:spacing w:before="100" w:beforeAutospacing="1" w:after="100" w:afterAutospacing="1"/>
        <w:ind w:firstLine="720"/>
        <w:rPr>
          <w:noProof/>
        </w:rPr>
      </w:pPr>
      <w:r>
        <w:rPr>
          <w:b/>
          <w:bCs/>
          <w:noProof/>
        </w:rPr>
        <w:t> </w:t>
      </w:r>
    </w:p>
    <w:p w:rsidR="00470F71" w:rsidRDefault="00B36370" w:rsidP="00470F71">
      <w:pPr>
        <w:spacing w:before="100" w:beforeAutospacing="1" w:after="100" w:afterAutospacing="1"/>
        <w:rPr>
          <w:b/>
          <w:bCs/>
          <w:noProof/>
        </w:rPr>
      </w:pPr>
      <w:r>
        <w:rPr>
          <w:b/>
          <w:bCs/>
          <w:noProof/>
        </w:rPr>
        <w:t>THANKS IN ADVANCE FOR YOUR BUSINESS AND REFERRALS,</w:t>
      </w:r>
    </w:p>
    <w:p w:rsidR="00470F71" w:rsidRDefault="00B36370" w:rsidP="00470F71">
      <w:pPr>
        <w:spacing w:before="100" w:beforeAutospacing="1" w:after="100" w:afterAutospacing="1"/>
        <w:rPr>
          <w:b/>
          <w:bCs/>
          <w:noProof/>
          <w:color w:val="26282A"/>
          <w:sz w:val="24"/>
          <w:szCs w:val="24"/>
        </w:rPr>
      </w:pPr>
      <w:r>
        <w:rPr>
          <w:b/>
          <w:bCs/>
          <w:noProof/>
          <w:color w:val="26282A"/>
          <w:sz w:val="24"/>
          <w:szCs w:val="24"/>
        </w:rPr>
        <w:t>THANKS &amp; REGARDS,</w:t>
      </w:r>
    </w:p>
    <w:p w:rsidR="00470F71" w:rsidRDefault="00B36370" w:rsidP="00694F61">
      <w:pPr>
        <w:spacing w:before="100" w:beforeAutospacing="1" w:after="100" w:afterAutospacing="1"/>
        <w:rPr>
          <w:noProof/>
        </w:rPr>
      </w:pPr>
      <w:r>
        <w:rPr>
          <w:noProof/>
        </w:rPr>
        <w:t>BALA BHASKAR MUNUKUTLA</w:t>
      </w:r>
    </w:p>
    <w:p w:rsidR="00F123EE" w:rsidRPr="00694F61" w:rsidRDefault="00F123EE" w:rsidP="00694F61"/>
    <w:sectPr w:rsidR="00F123EE" w:rsidRPr="00694F61" w:rsidSect="00D430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31B" w:rsidRDefault="000B231B" w:rsidP="00C16AFD">
      <w:pPr>
        <w:spacing w:after="0" w:line="240" w:lineRule="auto"/>
      </w:pPr>
      <w:r>
        <w:separator/>
      </w:r>
    </w:p>
  </w:endnote>
  <w:endnote w:type="continuationSeparator" w:id="1">
    <w:p w:rsidR="000B231B" w:rsidRDefault="000B231B" w:rsidP="00C16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31B" w:rsidRDefault="000B231B" w:rsidP="00C16AFD">
      <w:pPr>
        <w:spacing w:after="0" w:line="240" w:lineRule="auto"/>
      </w:pPr>
      <w:r>
        <w:separator/>
      </w:r>
    </w:p>
  </w:footnote>
  <w:footnote w:type="continuationSeparator" w:id="1">
    <w:p w:rsidR="000B231B" w:rsidRDefault="000B231B" w:rsidP="00C16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87D5B"/>
    <w:rsid w:val="00061B70"/>
    <w:rsid w:val="000A4524"/>
    <w:rsid w:val="000B231B"/>
    <w:rsid w:val="000C670A"/>
    <w:rsid w:val="000F2A44"/>
    <w:rsid w:val="00134F39"/>
    <w:rsid w:val="00187D5B"/>
    <w:rsid w:val="00286A3D"/>
    <w:rsid w:val="002D6ED9"/>
    <w:rsid w:val="002E6BF3"/>
    <w:rsid w:val="002F06FB"/>
    <w:rsid w:val="00305A03"/>
    <w:rsid w:val="00363806"/>
    <w:rsid w:val="003C4A4D"/>
    <w:rsid w:val="00401F39"/>
    <w:rsid w:val="0043400D"/>
    <w:rsid w:val="00470F71"/>
    <w:rsid w:val="004D74C8"/>
    <w:rsid w:val="00505C04"/>
    <w:rsid w:val="005243D8"/>
    <w:rsid w:val="00592834"/>
    <w:rsid w:val="00600A46"/>
    <w:rsid w:val="00644CF9"/>
    <w:rsid w:val="00694F61"/>
    <w:rsid w:val="006E43DB"/>
    <w:rsid w:val="00772B29"/>
    <w:rsid w:val="007B1A7D"/>
    <w:rsid w:val="00996D0C"/>
    <w:rsid w:val="00A224B0"/>
    <w:rsid w:val="00A65E2D"/>
    <w:rsid w:val="00A90F8A"/>
    <w:rsid w:val="00AE05C5"/>
    <w:rsid w:val="00B332D5"/>
    <w:rsid w:val="00B36370"/>
    <w:rsid w:val="00B94888"/>
    <w:rsid w:val="00BF78DB"/>
    <w:rsid w:val="00C1084C"/>
    <w:rsid w:val="00C16AFD"/>
    <w:rsid w:val="00C348FE"/>
    <w:rsid w:val="00C91083"/>
    <w:rsid w:val="00D4306C"/>
    <w:rsid w:val="00E90D35"/>
    <w:rsid w:val="00F123EE"/>
    <w:rsid w:val="00F53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0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1A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2024-01-23T13:09:00Z</dcterms:created>
  <dcterms:modified xsi:type="dcterms:W3CDTF">2024-01-24T19:12:00Z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819fa7-4367-4500-ba88-dd630d977609_Enabled">
    <vt:lpwstr>true</vt:lpwstr>
  </property>
  <property fmtid="{D5CDD505-2E9C-101B-9397-08002B2CF9AE}" pid="3" name="MSIP_Label_a0819fa7-4367-4500-ba88-dd630d977609_SetDate">
    <vt:lpwstr>2024-01-23T12:36:27Z</vt:lpwstr>
  </property>
  <property fmtid="{D5CDD505-2E9C-101B-9397-08002B2CF9AE}" pid="4" name="MSIP_Label_a0819fa7-4367-4500-ba88-dd630d977609_Method">
    <vt:lpwstr>Standard</vt:lpwstr>
  </property>
  <property fmtid="{D5CDD505-2E9C-101B-9397-08002B2CF9AE}" pid="5" name="MSIP_Label_a0819fa7-4367-4500-ba88-dd630d977609_Name">
    <vt:lpwstr>a0819fa7-4367-4500-ba88-dd630d977609</vt:lpwstr>
  </property>
  <property fmtid="{D5CDD505-2E9C-101B-9397-08002B2CF9AE}" pid="6" name="MSIP_Label_a0819fa7-4367-4500-ba88-dd630d977609_SiteId">
    <vt:lpwstr>63ce7d59-2f3e-42cd-a8cc-be764cff5eb6</vt:lpwstr>
  </property>
  <property fmtid="{D5CDD505-2E9C-101B-9397-08002B2CF9AE}" pid="7" name="MSIP_Label_a0819fa7-4367-4500-ba88-dd630d977609_ActionId">
    <vt:lpwstr>0edad7de-0f90-488b-a9e4-27243c330136</vt:lpwstr>
  </property>
  <property fmtid="{D5CDD505-2E9C-101B-9397-08002B2CF9AE}" pid="8" name="MSIP_Label_a0819fa7-4367-4500-ba88-dd630d977609_ContentBits">
    <vt:lpwstr>0</vt:lpwstr>
  </property>
</Properties>
</file>