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2C80C" w14:textId="77777777" w:rsidR="002D671E" w:rsidRDefault="002D671E" w:rsidP="002D671E"/>
    <w:p w14:paraId="4B313D1D" w14:textId="77777777" w:rsidR="002D671E" w:rsidRDefault="002D671E" w:rsidP="002D671E"/>
    <w:p w14:paraId="3B0269B0" w14:textId="4A32EB3C" w:rsidR="002D671E" w:rsidRDefault="00FB6EFF" w:rsidP="002D671E">
      <w:pPr>
        <w:spacing w:before="100" w:beforeAutospacing="1" w:after="100" w:afterAutospacing="1"/>
        <w:rPr>
          <w:rFonts w:eastAsiaTheme="minorEastAsia"/>
          <w:noProof/>
        </w:rPr>
      </w:pPr>
      <w:bookmarkStart w:id="0" w:name="_MailAutoSig"/>
      <w:r>
        <w:rPr>
          <w:rFonts w:eastAsiaTheme="minorEastAsia"/>
          <w:b/>
          <w:bCs/>
          <w:noProof/>
        </w:rPr>
        <w:t>DEAR  ,</w:t>
      </w:r>
    </w:p>
    <w:p w14:paraId="669D4AD8" w14:textId="5E5B1E2E" w:rsidR="002D671E" w:rsidRDefault="00FB6EFF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14:paraId="3B4D2C5E" w14:textId="4FA4A0D8" w:rsidR="002D671E" w:rsidRDefault="00FB6EFF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CROSS CHECK YOUR BANK DETAILS, IF YOU HAVE NOT PROVIDED PLS. SHARE THEM WITH US TO GET DIRECT DEPOSIT OF REFUND AMOUNT.</w:t>
      </w:r>
    </w:p>
    <w:p w14:paraId="1AABDB35" w14:textId="2177348C" w:rsidR="002D671E" w:rsidRDefault="00FB6EFF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57"/>
      </w:tblGrid>
      <w:tr w:rsidR="002D671E" w14:paraId="26A75220" w14:textId="77777777" w:rsidTr="002D671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5378D" w14:textId="0E758D42" w:rsidR="002D671E" w:rsidRDefault="00FB6EF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0F803" w14:textId="4EE6931A" w:rsidR="002D671E" w:rsidRDefault="00FB6EF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CHASE BANK</w:t>
            </w:r>
          </w:p>
        </w:tc>
      </w:tr>
      <w:tr w:rsidR="002D671E" w14:paraId="7AA38180" w14:textId="77777777" w:rsidTr="002D67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65097" w14:textId="03602F0C" w:rsidR="002D671E" w:rsidRDefault="00FB6EF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EAF30" w14:textId="77B752AE" w:rsidR="002D671E" w:rsidRPr="00870FCC" w:rsidRDefault="00FB6EFF" w:rsidP="00870FCC">
            <w:pPr>
              <w:pStyle w:val="p1"/>
              <w:divId w:val="676007811"/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Pr="00D616D3">
              <w:rPr>
                <w:rFonts w:ascii="Bookman Old Style" w:hAnsi="Bookman Old Style"/>
                <w:noProof/>
                <w:color w:val="000000"/>
              </w:rPr>
              <w:t>021000021</w:t>
            </w:r>
          </w:p>
        </w:tc>
      </w:tr>
      <w:tr w:rsidR="002D671E" w14:paraId="65193CF0" w14:textId="77777777" w:rsidTr="002D67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C0D20" w14:textId="48B6E765" w:rsidR="002D671E" w:rsidRDefault="00FB6EF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067C0" w14:textId="34CF2288" w:rsidR="002D671E" w:rsidRDefault="00FB6EF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641DAE">
              <w:rPr>
                <w:rFonts w:ascii="Bookman Old Style" w:eastAsiaTheme="minorEastAsia" w:hAnsi="Bookman Old Style"/>
                <w:noProof/>
                <w:color w:val="000000"/>
              </w:rPr>
              <w:t>825732628</w:t>
            </w:r>
          </w:p>
        </w:tc>
      </w:tr>
      <w:tr w:rsidR="002D671E" w14:paraId="44FE5AB3" w14:textId="77777777" w:rsidTr="002D67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3BDB3" w14:textId="21C6B02E" w:rsidR="002D671E" w:rsidRDefault="00FB6EF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12ED5" w14:textId="327E399C" w:rsidR="002D671E" w:rsidRDefault="00FB6EF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CHECKING</w:t>
            </w:r>
          </w:p>
        </w:tc>
      </w:tr>
      <w:tr w:rsidR="002D671E" w14:paraId="17316BC5" w14:textId="77777777" w:rsidTr="002D67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A5D24" w14:textId="3046D21B" w:rsidR="002D671E" w:rsidRDefault="00FB6EF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41F4B" w14:textId="4896B17B" w:rsidR="002D671E" w:rsidRDefault="00FB6EF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SURYA NARAYANA MURTHY ENJARAPU</w:t>
            </w:r>
          </w:p>
        </w:tc>
      </w:tr>
    </w:tbl>
    <w:p w14:paraId="5E003137" w14:textId="2B2F4339" w:rsidR="002D671E" w:rsidRDefault="00FB6EFF" w:rsidP="002D671E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86D0437" w14:textId="7BDE8BBA" w:rsidR="002D671E" w:rsidRDefault="00FB6EFF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194787C7" w14:textId="4D358693" w:rsidR="002D671E" w:rsidRDefault="00FB6EFF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68308FF1" w14:textId="43BF90CE" w:rsidR="002D671E" w:rsidRDefault="00FB6EFF" w:rsidP="002D671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2A0F08AA" w14:textId="04981777" w:rsidR="002D671E" w:rsidRDefault="00FB6EFF" w:rsidP="002D671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1DCC1BC1" w14:textId="0B2D846C" w:rsidR="002D671E" w:rsidRDefault="00FB6EFF" w:rsidP="002D671E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4"/>
        <w:gridCol w:w="2195"/>
        <w:gridCol w:w="2351"/>
      </w:tblGrid>
      <w:tr w:rsidR="002D671E" w14:paraId="36A5F9C9" w14:textId="77777777" w:rsidTr="00D616D3"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18538" w14:textId="196BCC6C" w:rsidR="002D671E" w:rsidRDefault="00FB6EF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08178" w14:textId="01FAA98C" w:rsidR="002D671E" w:rsidRDefault="00FB6EF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3C76A" w14:textId="2761F714" w:rsidR="002D671E" w:rsidRDefault="00FB6EF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2D671E" w14:paraId="4ABCD792" w14:textId="77777777" w:rsidTr="00D616D3">
        <w:tc>
          <w:tcPr>
            <w:tcW w:w="4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C6A6A" w14:textId="4D661E05" w:rsidR="002D671E" w:rsidRDefault="00FB6EF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B288C" w14:textId="20F02A8D" w:rsidR="002D671E" w:rsidRDefault="00FB6EF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E526780892550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F33A4" w14:textId="7EA7953F" w:rsidR="002D671E" w:rsidRDefault="00FB6EF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2D671E" w14:paraId="3C5BFE6D" w14:textId="77777777" w:rsidTr="00D616D3">
        <w:tc>
          <w:tcPr>
            <w:tcW w:w="4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6D056" w14:textId="1B841A43" w:rsidR="002D671E" w:rsidRDefault="00FB6EF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34AFC" w14:textId="5BF3E4C0" w:rsidR="002D671E" w:rsidRDefault="00FB6EF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FLORIDA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073EB" w14:textId="059FAEAB" w:rsidR="002D671E" w:rsidRDefault="00FB6EF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D616D3" w14:paraId="44C6EB2D" w14:textId="77777777" w:rsidTr="00D616D3">
        <w:tc>
          <w:tcPr>
            <w:tcW w:w="4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C5F69" w14:textId="4803C695" w:rsidR="00D616D3" w:rsidRDefault="00FB6EF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50162" w14:textId="3D58CFF0" w:rsidR="00D616D3" w:rsidRDefault="00FB6EF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10/11/2023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2D5F6" w14:textId="6900FF55" w:rsidR="00D616D3" w:rsidRDefault="00FB6EF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D616D3" w14:paraId="2993C4A3" w14:textId="77777777" w:rsidTr="00D616D3">
        <w:tc>
          <w:tcPr>
            <w:tcW w:w="4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8E8A8" w14:textId="30838558" w:rsidR="00D616D3" w:rsidRDefault="00FB6EF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22E35" w14:textId="37FEFBD4" w:rsidR="00D616D3" w:rsidRDefault="00FB6EF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10/07/2026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34B11" w14:textId="116549C2" w:rsidR="00D616D3" w:rsidRDefault="00FB6EF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D616D3" w14:paraId="6C31F8F4" w14:textId="77777777" w:rsidTr="00D616D3">
        <w:tc>
          <w:tcPr>
            <w:tcW w:w="4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B65A0" w14:textId="11E21182" w:rsidR="00D616D3" w:rsidRDefault="00FB6EF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67EBE" w14:textId="5C685DAF" w:rsidR="00D616D3" w:rsidRDefault="00FB6EF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 xml:space="preserve"> DRIVING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93424" w14:textId="42B4E070" w:rsidR="00D616D3" w:rsidRDefault="00FB6EF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D616D3" w14:paraId="58E512B2" w14:textId="77777777" w:rsidTr="00D616D3">
        <w:tc>
          <w:tcPr>
            <w:tcW w:w="4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8AB77" w14:textId="77777777" w:rsidR="00D616D3" w:rsidRDefault="00D616D3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6D3C4" w14:textId="657FB943" w:rsidR="00D616D3" w:rsidRDefault="00FB6EF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6D062" w14:textId="60CB5553" w:rsidR="00D616D3" w:rsidRDefault="00FB6EF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670B215C" w14:textId="3D1D9E41" w:rsidR="002D671E" w:rsidRDefault="00FB6EFF" w:rsidP="002D671E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310BB970" w14:textId="18D76A72" w:rsidR="002D671E" w:rsidRDefault="00FB6EFF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REFER YOUR FRIENDS AND COLLEAGUES TO UTILIZE OUR SERVICES TO FILE THEIR TAXES WITH IRS RESPECTIVELY.</w:t>
      </w:r>
    </w:p>
    <w:p w14:paraId="29D5D08F" w14:textId="01EF54AD" w:rsidR="002D671E" w:rsidRDefault="00FB6EFF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0AAED3BF" w14:textId="14CBA178" w:rsidR="002D671E" w:rsidRDefault="00FB6EFF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  <w:color w:val="FF0000"/>
        </w:rPr>
        <w:t xml:space="preserve">NOTE: </w:t>
      </w:r>
    </w:p>
    <w:p w14:paraId="6FFDF909" w14:textId="4D660F45" w:rsidR="002D671E" w:rsidRDefault="00FB6EFF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1. FOR ALL E-FILING CASES, REFUND WILL BE CREDITED WITHIN 21 DAYS IN BANK ACCOUNT.</w:t>
      </w:r>
    </w:p>
    <w:p w14:paraId="7D47C660" w14:textId="32753284" w:rsidR="002D671E" w:rsidRDefault="00FB6EFF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2. FOR ALL PAPER FILING CASE, IT WILL TAKE 4 – 8 WEEK'S TO GET REFUND AND ITIN FROM IRS.</w:t>
      </w:r>
    </w:p>
    <w:p w14:paraId="459257AC" w14:textId="3D98366A" w:rsidR="002D671E" w:rsidRDefault="00FB6EFF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1A3A32A2" w14:textId="3C68D5CF" w:rsidR="002D671E" w:rsidRDefault="00FB6EFF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LET US KNOW IF YOU HAVE ANY QUESTION, WHERE WE CAN HELP YOU OUT.</w:t>
      </w:r>
    </w:p>
    <w:p w14:paraId="45B53FD3" w14:textId="450AD33D" w:rsidR="002D671E" w:rsidRDefault="00FB6EFF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  <w:r>
        <w:rPr>
          <w:rFonts w:ascii="Bookman Old Style" w:eastAsiaTheme="minorEastAsia" w:hAnsi="Bookman Old Style"/>
          <w:b/>
          <w:bCs/>
          <w:noProof/>
        </w:rPr>
        <w:t> </w:t>
      </w:r>
      <w:r>
        <w:rPr>
          <w:rFonts w:eastAsiaTheme="minorEastAsia"/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14:paraId="555E6CB9" w14:textId="57A58FEB" w:rsidR="002D671E" w:rsidRDefault="00FB6EFF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227DE4B4" w14:textId="48D7A841" w:rsidR="002D671E" w:rsidRDefault="00FB6EFF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rFonts w:eastAsiaTheme="minorEastAsia"/>
          <w:b/>
          <w:bCs/>
          <w:noProof/>
          <w:color w:val="7030A0"/>
        </w:rPr>
        <w:t>$10</w:t>
      </w:r>
      <w:r>
        <w:rPr>
          <w:rFonts w:eastAsiaTheme="minorEastAsia"/>
          <w:b/>
          <w:bCs/>
          <w:noProof/>
        </w:rPr>
        <w:t xml:space="preserve"> PER PAID CLIENT.</w:t>
      </w:r>
    </w:p>
    <w:p w14:paraId="52BB8BA8" w14:textId="0FE3B69D" w:rsidR="002D671E" w:rsidRDefault="00FB6EFF" w:rsidP="002D671E">
      <w:pPr>
        <w:rPr>
          <w:rFonts w:eastAsiaTheme="minorEastAsia"/>
          <w:b/>
          <w:bCs/>
          <w:noProof/>
        </w:rPr>
      </w:pPr>
      <w:r>
        <w:rPr>
          <w:rFonts w:eastAsiaTheme="minorEastAsia"/>
          <w:b/>
          <w:bCs/>
          <w:noProof/>
        </w:rPr>
        <w:t>THANKS &amp; REGARDS,</w:t>
      </w:r>
    </w:p>
    <w:p w14:paraId="7FE983B2" w14:textId="77777777" w:rsidR="002D671E" w:rsidRDefault="002D671E" w:rsidP="002D671E">
      <w:pPr>
        <w:rPr>
          <w:rFonts w:eastAsiaTheme="minorEastAsia"/>
          <w:b/>
          <w:bCs/>
          <w:noProof/>
        </w:rPr>
      </w:pPr>
    </w:p>
    <w:p w14:paraId="3C6E316F" w14:textId="3A6EFB5B" w:rsidR="002D671E" w:rsidRDefault="00FB6EFF" w:rsidP="002D671E">
      <w:pPr>
        <w:rPr>
          <w:rFonts w:eastAsiaTheme="minorEastAsia"/>
          <w:b/>
          <w:bCs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  <w:t>KALPANA,</w:t>
      </w:r>
    </w:p>
    <w:p w14:paraId="6A6B4D35" w14:textId="765DD719" w:rsidR="002D671E" w:rsidRDefault="00FB6EFF" w:rsidP="002D671E">
      <w:pPr>
        <w:spacing w:before="100" w:beforeAutospacing="1" w:after="100" w:afterAutospacing="1"/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14:paraId="317DDAF3" w14:textId="5151C679" w:rsidR="002D671E" w:rsidRDefault="00FB6EFF" w:rsidP="002D671E">
      <w:pPr>
        <w:spacing w:before="100" w:beforeAutospacing="1" w:after="100" w:afterAutospacing="1"/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  <w:t>504-508-5004,+91 9030514450 (WHATS APP NUMBER)</w:t>
      </w:r>
    </w:p>
    <w:p w14:paraId="444556F2" w14:textId="16CA799F" w:rsidR="002D671E" w:rsidRDefault="00FB6EFF" w:rsidP="002D671E">
      <w:pPr>
        <w:spacing w:before="100" w:beforeAutospacing="1" w:after="100" w:afterAutospacing="1"/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eastAsiaTheme="minorEastAsia" w:hAnsi="Helvetica" w:cs="Helvetica"/>
            <w:b/>
            <w:bCs/>
            <w:noProof/>
            <w:color w:val="0000FF"/>
            <w:sz w:val="28"/>
          </w:rPr>
          <w:t>KALPANA@GTAXFILE.COM</w:t>
        </w:r>
      </w:hyperlink>
    </w:p>
    <w:p w14:paraId="3325645F" w14:textId="701D80DD" w:rsidR="002D671E" w:rsidRDefault="00FB6EFF" w:rsidP="002D671E">
      <w:pPr>
        <w:rPr>
          <w:rFonts w:ascii="Calibri" w:eastAsiaTheme="minorEastAsia" w:hAnsi="Calibri" w:cs="Calibri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eastAsiaTheme="minorEastAsia" w:hAnsi="Book Antiqua"/>
            <w:b/>
            <w:bCs/>
            <w:noProof/>
            <w:color w:val="0000FF"/>
            <w:sz w:val="32"/>
          </w:rPr>
          <w:t>WWW.GTAXFILE.COM</w:t>
        </w:r>
      </w:hyperlink>
    </w:p>
    <w:p w14:paraId="3C885DEA" w14:textId="77777777" w:rsidR="002D671E" w:rsidRDefault="002D671E" w:rsidP="002D671E">
      <w:pPr>
        <w:rPr>
          <w:rFonts w:eastAsiaTheme="minorEastAsia"/>
          <w:noProof/>
        </w:rPr>
      </w:pPr>
    </w:p>
    <w:bookmarkEnd w:id="0"/>
    <w:p w14:paraId="5687A5D6" w14:textId="77777777" w:rsidR="002D671E" w:rsidRDefault="002D671E" w:rsidP="002D671E"/>
    <w:p w14:paraId="6C91B10A" w14:textId="77777777" w:rsidR="00D44C87" w:rsidRDefault="00D44C87"/>
    <w:sectPr w:rsidR="00D44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48827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71E"/>
    <w:rsid w:val="00115606"/>
    <w:rsid w:val="0018523E"/>
    <w:rsid w:val="002D671E"/>
    <w:rsid w:val="005A22B2"/>
    <w:rsid w:val="00641DAE"/>
    <w:rsid w:val="006B6F84"/>
    <w:rsid w:val="00870FCC"/>
    <w:rsid w:val="009119CA"/>
    <w:rsid w:val="00CC6559"/>
    <w:rsid w:val="00D44C87"/>
    <w:rsid w:val="00D616D3"/>
    <w:rsid w:val="00DD1EB1"/>
    <w:rsid w:val="00F71831"/>
    <w:rsid w:val="00FB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C68A5"/>
  <w15:chartTrackingRefBased/>
  <w15:docId w15:val="{24CCD2C8-464F-4EDE-8BB2-D4F895BD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71E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671E"/>
    <w:rPr>
      <w:color w:val="0563C1" w:themeColor="hyperlink"/>
      <w:u w:val="single"/>
    </w:rPr>
  </w:style>
  <w:style w:type="paragraph" w:customStyle="1" w:styleId="p1">
    <w:name w:val="p1"/>
    <w:basedOn w:val="Normal"/>
    <w:rsid w:val="00870FCC"/>
    <w:rPr>
      <w:rFonts w:ascii="Helvetica" w:eastAsiaTheme="minorEastAsia" w:hAnsi="Helvetica" w:cs="Times New Roman"/>
      <w:sz w:val="18"/>
      <w:szCs w:val="18"/>
    </w:rPr>
  </w:style>
  <w:style w:type="character" w:customStyle="1" w:styleId="s1">
    <w:name w:val="s1"/>
    <w:basedOn w:val="DefaultParagraphFont"/>
    <w:rsid w:val="00870FCC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2024-03-19T02:34:00Z</dcterms:created>
  <dcterms:modified xsi:type="dcterms:W3CDTF">2024-03-25T18:18:00Z</dcterms:modified>
</cp:coreProperties>
</file>