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62" w:rsidRDefault="00D30B37" w:rsidP="00BD5662">
      <w:r>
        <w:t>BANK NAME: PNC BANK</w:t>
      </w:r>
    </w:p>
    <w:p w:rsidR="00BD5662" w:rsidRDefault="00D30B37" w:rsidP="00BD5662">
      <w:r>
        <w:t>ROUTING NUMBER (PAPER/ELECTRONIC)</w:t>
      </w:r>
      <w:r>
        <w:tab/>
        <w:t xml:space="preserve">   : 031312738</w:t>
      </w:r>
    </w:p>
    <w:p w:rsidR="00BD5662" w:rsidRDefault="00D30B37" w:rsidP="00BD5662">
      <w:r>
        <w:t>ACCOUNT NUMBER</w:t>
      </w:r>
      <w:r>
        <w:tab/>
        <w:t xml:space="preserve">   </w:t>
      </w:r>
    </w:p>
    <w:p w:rsidR="00BD5662" w:rsidRDefault="00D30B37" w:rsidP="00BD5662">
      <w:r>
        <w:t>CHECKING / SAVING ACCOUNT: CHECKINGS ACCOUNT</w:t>
      </w:r>
      <w:r>
        <w:tab/>
        <w:t xml:space="preserve">   </w:t>
      </w:r>
    </w:p>
    <w:p w:rsidR="00BD5662" w:rsidRDefault="00D30B37" w:rsidP="00BD5662">
      <w:r>
        <w:t>ACCOUNT HOLDER NAME: RIZWANUDDIN MOHAMMED</w:t>
      </w:r>
    </w:p>
    <w:p w:rsidR="00BD5662" w:rsidRDefault="00BD5662" w:rsidP="00BD5662"/>
    <w:p w:rsidR="00BD5662" w:rsidRDefault="00D30B37" w:rsidP="00BD5662">
      <w:r>
        <w:t xml:space="preserve">DL COPY </w:t>
      </w:r>
    </w:p>
    <w:p w:rsidR="00BD5662" w:rsidRDefault="00D30B37" w:rsidP="00BD5662">
      <w:r>
        <w:t>USA ADDRESS: 467 MEADOW DRIVE, CAMP HILL, PA 17011</w:t>
      </w:r>
    </w:p>
    <w:p w:rsidR="00D549AC" w:rsidRDefault="00D30B37" w:rsidP="00BD5662">
      <w:r>
        <w:t xml:space="preserve">INDIA ADDRESS: </w:t>
      </w:r>
      <w:proofErr w:type="gramStart"/>
      <w:r>
        <w:t>H.NO.:10</w:t>
      </w:r>
      <w:proofErr w:type="gramEnd"/>
      <w:r>
        <w:t>-1-1122, A.C.GUARDS, KHAIRTABAD, HYDERABAD, TELANGANA, 500004</w:t>
      </w:r>
    </w:p>
    <w:p w:rsidR="00831E0C" w:rsidRDefault="00831E0C" w:rsidP="00BD5662"/>
    <w:p w:rsidR="00831E0C" w:rsidRDefault="00831E0C" w:rsidP="00831E0C">
      <w:r>
        <w:t xml:space="preserve">My account details are </w:t>
      </w:r>
    </w:p>
    <w:p w:rsidR="00831E0C" w:rsidRDefault="00831E0C" w:rsidP="00831E0C">
      <w:r>
        <w:t>Account number: 5116729584</w:t>
      </w:r>
    </w:p>
    <w:p w:rsidR="00831E0C" w:rsidRDefault="00831E0C" w:rsidP="00831E0C">
      <w:r>
        <w:t>Routing number: 031312738</w:t>
      </w:r>
    </w:p>
    <w:p w:rsidR="00831E0C" w:rsidRDefault="00831E0C" w:rsidP="00831E0C">
      <w:r>
        <w:t>Bank PNC</w:t>
      </w:r>
    </w:p>
    <w:sectPr w:rsidR="00831E0C" w:rsidSect="00D54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662"/>
    <w:rsid w:val="00831E0C"/>
    <w:rsid w:val="00AA4292"/>
    <w:rsid w:val="00BD5662"/>
    <w:rsid w:val="00D30B37"/>
    <w:rsid w:val="00D5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2024-01-27T19:38:00Z</dcterms:created>
  <dcterms:modified xsi:type="dcterms:W3CDTF">2024-01-27T23:47:00Z</dcterms:modified>
</cp:coreProperties>
</file>