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FB" w:rsidRDefault="009F49FB" w:rsidP="009F49FB">
      <w:r>
        <w:t>Bank of America</w:t>
      </w:r>
    </w:p>
    <w:p w:rsidR="009F49FB" w:rsidRDefault="009F49FB" w:rsidP="009F49FB">
      <w:r>
        <w:t>Routing Number - 064000020</w:t>
      </w:r>
    </w:p>
    <w:p w:rsidR="009F49FB" w:rsidRDefault="009F49FB" w:rsidP="009F49FB"/>
    <w:p w:rsidR="009F49FB" w:rsidRDefault="009F49FB" w:rsidP="009F49FB">
      <w:r>
        <w:t>Account number - 444025916997</w:t>
      </w:r>
    </w:p>
    <w:p w:rsidR="009F49FB" w:rsidRDefault="009F49FB" w:rsidP="009F49FB"/>
    <w:p w:rsidR="009F49FB" w:rsidRDefault="009F49FB" w:rsidP="009F49FB">
      <w:r>
        <w:t xml:space="preserve">Checking account </w:t>
      </w:r>
    </w:p>
    <w:p w:rsidR="009F49FB" w:rsidRDefault="009F49FB" w:rsidP="009F49FB"/>
    <w:p w:rsidR="00000000" w:rsidRDefault="009F49FB" w:rsidP="009F49FB">
      <w:r>
        <w:t>Account holder- Sasi Kumar Jaggarapu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F49FB"/>
    <w:rsid w:val="009F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2024-02-15T06:43:00Z</dcterms:created>
  <dcterms:modified xsi:type="dcterms:W3CDTF">2024-02-15T06:43:00Z</dcterms:modified>
</cp:coreProperties>
</file>