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13" w:rsidRDefault="00322C2F" w:rsidP="00187213">
      <w:r>
        <w:t xml:space="preserve">FIRST </w:t>
      </w:r>
      <w:proofErr w:type="gramStart"/>
      <w:r>
        <w:t>NAME :</w:t>
      </w:r>
      <w:proofErr w:type="gramEnd"/>
      <w:r>
        <w:t xml:space="preserve"> MANOJ TERLIN </w:t>
      </w:r>
    </w:p>
    <w:p w:rsidR="00187213" w:rsidRDefault="00322C2F" w:rsidP="00187213">
      <w:r>
        <w:t xml:space="preserve">LAST </w:t>
      </w:r>
      <w:proofErr w:type="gramStart"/>
      <w:r>
        <w:t>NAME :</w:t>
      </w:r>
      <w:proofErr w:type="gramEnd"/>
      <w:r>
        <w:t xml:space="preserve"> GNANABASKARAN </w:t>
      </w:r>
    </w:p>
    <w:p w:rsidR="00187213" w:rsidRDefault="00322C2F" w:rsidP="00187213">
      <w:r>
        <w:t>SSN:</w:t>
      </w:r>
      <w:r w:rsidR="00333546">
        <w:t xml:space="preserve"> </w:t>
      </w:r>
      <w:r>
        <w:t>371 85 3988</w:t>
      </w:r>
    </w:p>
    <w:p w:rsidR="00187213" w:rsidRDefault="00322C2F" w:rsidP="00187213">
      <w:r>
        <w:t>CURRENT ADDRESS: 1369 COYOTE CREEK WAY, MILPITAS, CA 95035</w:t>
      </w:r>
    </w:p>
    <w:p w:rsidR="00187213" w:rsidRDefault="00322C2F" w:rsidP="00187213">
      <w:r>
        <w:t xml:space="preserve">OCCUPATION: ENGINEER II - APPLICATIONS </w:t>
      </w:r>
    </w:p>
    <w:p w:rsidR="00187213" w:rsidRDefault="00322C2F" w:rsidP="00187213">
      <w:r>
        <w:t>VISA STATUS: F1- OPT</w:t>
      </w:r>
    </w:p>
    <w:p w:rsidR="00187213" w:rsidRDefault="00322C2F" w:rsidP="00187213">
      <w:r>
        <w:t>DOB: 11/21/1997</w:t>
      </w:r>
    </w:p>
    <w:p w:rsidR="00187213" w:rsidRDefault="00322C2F" w:rsidP="00187213">
      <w:r>
        <w:t>DATE OF MARRIAGE: NA</w:t>
      </w:r>
    </w:p>
    <w:p w:rsidR="00187213" w:rsidRDefault="00322C2F" w:rsidP="00187213">
      <w:r>
        <w:t>NUMBER: (469)-487 1899</w:t>
      </w:r>
    </w:p>
    <w:p w:rsidR="00187213" w:rsidRDefault="00322C2F" w:rsidP="00187213">
      <w:r>
        <w:t>EMAIL ID:G.MANOJTERLIN@GMAIL.COM</w:t>
      </w:r>
    </w:p>
    <w:p w:rsidR="00187213" w:rsidRDefault="00322C2F" w:rsidP="00187213">
      <w:r>
        <w:t>MARITAL STATUS: SINGLE</w:t>
      </w:r>
    </w:p>
    <w:p w:rsidR="00187213" w:rsidRDefault="00322C2F" w:rsidP="00187213">
      <w:r>
        <w:t>INDIAN ADDRESS: 6TH BLOCK DOOR NO</w:t>
      </w:r>
      <w:proofErr w:type="gramStart"/>
      <w:r>
        <w:t>:50</w:t>
      </w:r>
      <w:proofErr w:type="gramEnd"/>
      <w:r>
        <w:t>, MOGAPPAIR WEST, CHENNAI 600037</w:t>
      </w:r>
    </w:p>
    <w:p w:rsidR="00187213" w:rsidRDefault="00187213" w:rsidP="00187213"/>
    <w:p w:rsidR="00187213" w:rsidRDefault="00322C2F" w:rsidP="00187213">
      <w:r>
        <w:t>RESIDENT STATES FROM 1ST JAN TO 31ST DEC 2023:</w:t>
      </w:r>
    </w:p>
    <w:p w:rsidR="004E2610" w:rsidRDefault="00322C2F" w:rsidP="00187213">
      <w:proofErr w:type="gramStart"/>
      <w:r>
        <w:t>OTHER INCOME DOCS.</w:t>
      </w:r>
      <w:proofErr w:type="gramEnd"/>
      <w:r>
        <w:t xml:space="preserve"> LIKE 1099 &amp; 1098'S: NA</w:t>
      </w:r>
    </w:p>
    <w:sectPr w:rsidR="004E2610" w:rsidSect="004E26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87213"/>
    <w:rsid w:val="00187213"/>
    <w:rsid w:val="00322C2F"/>
    <w:rsid w:val="00333546"/>
    <w:rsid w:val="00346C31"/>
    <w:rsid w:val="004E2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2024-02-23T19:14:00Z</dcterms:created>
  <dcterms:modified xsi:type="dcterms:W3CDTF">2024-02-25T03:13:00Z</dcterms:modified>
</cp:coreProperties>
</file>