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25" w:rsidRDefault="00564ABB" w:rsidP="007F3525">
      <w:r>
        <w:t xml:space="preserve">FIRST </w:t>
      </w:r>
      <w:proofErr w:type="gramStart"/>
      <w:r>
        <w:t>NAME :</w:t>
      </w:r>
      <w:proofErr w:type="gramEnd"/>
      <w:r>
        <w:t xml:space="preserve"> VISHAL</w:t>
      </w:r>
    </w:p>
    <w:p w:rsidR="007F3525" w:rsidRDefault="00564ABB" w:rsidP="007F3525">
      <w:r>
        <w:t xml:space="preserve">LAST </w:t>
      </w:r>
      <w:proofErr w:type="gramStart"/>
      <w:r>
        <w:t>NAME :</w:t>
      </w:r>
      <w:proofErr w:type="gramEnd"/>
      <w:r>
        <w:t xml:space="preserve"> PARIKH</w:t>
      </w:r>
    </w:p>
    <w:p w:rsidR="007F3525" w:rsidRDefault="00564ABB" w:rsidP="007F3525">
      <w:r>
        <w:t>SSN: 658150644</w:t>
      </w:r>
    </w:p>
    <w:p w:rsidR="007F3525" w:rsidRDefault="00564ABB" w:rsidP="007F3525">
      <w:r>
        <w:t>CURRENT ADDRESS: 9999 W NORTH AVE, APT 212, MILWAUKEE, WI - 53226</w:t>
      </w:r>
    </w:p>
    <w:p w:rsidR="007F3525" w:rsidRDefault="00564ABB" w:rsidP="007F3525">
      <w:r>
        <w:t>OCCUPATION: DISTRIBUTION ANALYST</w:t>
      </w:r>
    </w:p>
    <w:p w:rsidR="007F3525" w:rsidRDefault="00564ABB" w:rsidP="007F3525">
      <w:r>
        <w:t>VISA STATUS: F1</w:t>
      </w:r>
    </w:p>
    <w:p w:rsidR="007F3525" w:rsidRDefault="00564ABB" w:rsidP="007F3525">
      <w:r>
        <w:t>DOB: 08/16/1998</w:t>
      </w:r>
    </w:p>
    <w:p w:rsidR="007F3525" w:rsidRDefault="00564ABB" w:rsidP="007F3525">
      <w:r>
        <w:t>DATE OF MARRIAGE: N/A</w:t>
      </w:r>
    </w:p>
    <w:p w:rsidR="007F3525" w:rsidRDefault="00564ABB" w:rsidP="007F3525">
      <w:r>
        <w:t>NUMBER: +1 8478345514</w:t>
      </w:r>
    </w:p>
    <w:p w:rsidR="007F3525" w:rsidRDefault="00564ABB" w:rsidP="007F3525">
      <w:r>
        <w:t>EMAIL ID: VISHALMITESHPARIKH@GMAIL.COM</w:t>
      </w:r>
    </w:p>
    <w:p w:rsidR="007F3525" w:rsidRDefault="00564ABB" w:rsidP="007F3525">
      <w:r>
        <w:t xml:space="preserve">MARITAL STATUS: SINGLE </w:t>
      </w:r>
    </w:p>
    <w:p w:rsidR="007F3525" w:rsidRDefault="00564ABB" w:rsidP="007F3525">
      <w:r>
        <w:t xml:space="preserve">INDIAN ADDRESS: A/502, WILLOWS TWIN TOWER, SWAPNA NAGRI, MULUND WEST, MUMBAI 400080 (DO YOU NEED MATCHING TO PASSPORT OR CURRENT? ) </w:t>
      </w:r>
    </w:p>
    <w:p w:rsidR="007F3525" w:rsidRDefault="007F3525" w:rsidP="007F3525"/>
    <w:p w:rsidR="007F3525" w:rsidRDefault="00564ABB" w:rsidP="007F3525">
      <w:r>
        <w:t>RESIDENT STATES FROM 1ST JAN TO 31ST DEC 2023: WISCONSIN</w:t>
      </w:r>
    </w:p>
    <w:p w:rsidR="007F3525" w:rsidRDefault="00564ABB" w:rsidP="007F3525">
      <w:proofErr w:type="gramStart"/>
      <w:r>
        <w:t>OTHER INCOME DOCS.</w:t>
      </w:r>
      <w:proofErr w:type="gramEnd"/>
      <w:r>
        <w:t xml:space="preserve"> LIKE 1099 &amp; 1098'S:</w:t>
      </w:r>
    </w:p>
    <w:p w:rsidR="00A62374" w:rsidRDefault="00A62374"/>
    <w:sectPr w:rsidR="00A62374" w:rsidSect="00A62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525"/>
    <w:rsid w:val="00564ABB"/>
    <w:rsid w:val="007F3525"/>
    <w:rsid w:val="00A6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2024-02-26T22:47:00Z</dcterms:created>
  <dcterms:modified xsi:type="dcterms:W3CDTF">2024-02-26T23:19:00Z</dcterms:modified>
</cp:coreProperties>
</file>