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98" w:rsidRDefault="007E7D3F" w:rsidP="00394B98">
      <w:r>
        <w:t xml:space="preserve">FIRST </w:t>
      </w:r>
      <w:proofErr w:type="gramStart"/>
      <w:r>
        <w:t>NAME :</w:t>
      </w:r>
      <w:proofErr w:type="gramEnd"/>
      <w:r>
        <w:t xml:space="preserve"> HETAL</w:t>
      </w:r>
    </w:p>
    <w:p w:rsidR="00394B98" w:rsidRDefault="007E7D3F" w:rsidP="00394B98">
      <w:r>
        <w:t xml:space="preserve">LAST </w:t>
      </w:r>
      <w:proofErr w:type="gramStart"/>
      <w:r>
        <w:t>NAME :</w:t>
      </w:r>
      <w:proofErr w:type="gramEnd"/>
      <w:r>
        <w:t xml:space="preserve"> GADA</w:t>
      </w:r>
    </w:p>
    <w:p w:rsidR="00394B98" w:rsidRDefault="007E7D3F" w:rsidP="00394B98">
      <w:r>
        <w:t>SSN: 801088817</w:t>
      </w:r>
    </w:p>
    <w:p w:rsidR="00394B98" w:rsidRDefault="007E7D3F" w:rsidP="00394B98">
      <w:r>
        <w:t>CURRENT ADDRESS: 351 CENTRE ST, APT 2</w:t>
      </w:r>
    </w:p>
    <w:p w:rsidR="00394B98" w:rsidRDefault="007E7D3F" w:rsidP="00394B98">
      <w:r>
        <w:t>OCCUPATION: STUDENT</w:t>
      </w:r>
    </w:p>
    <w:p w:rsidR="00394B98" w:rsidRDefault="007E7D3F" w:rsidP="00394B98">
      <w:r>
        <w:t>VISA STATUS: F1</w:t>
      </w:r>
    </w:p>
    <w:p w:rsidR="00394B98" w:rsidRDefault="007E7D3F" w:rsidP="00394B98">
      <w:r>
        <w:t>DOB: 05/20/1999</w:t>
      </w:r>
    </w:p>
    <w:p w:rsidR="00394B98" w:rsidRDefault="007E7D3F" w:rsidP="00394B98">
      <w:r>
        <w:t>DATE OF MARRIAGE: NA</w:t>
      </w:r>
    </w:p>
    <w:p w:rsidR="00394B98" w:rsidRDefault="007E7D3F" w:rsidP="00394B98">
      <w:r>
        <w:t>NUMBER: 7814601631</w:t>
      </w:r>
    </w:p>
    <w:p w:rsidR="00394B98" w:rsidRDefault="007E7D3F" w:rsidP="00394B98">
      <w:r>
        <w:t>EMAIL ID: GADA.HE@NORTHEASTERN.EDU</w:t>
      </w:r>
    </w:p>
    <w:p w:rsidR="00394B98" w:rsidRDefault="007E7D3F" w:rsidP="00394B98">
      <w:r>
        <w:t>MARITAL STATUS: SINGLE</w:t>
      </w:r>
    </w:p>
    <w:p w:rsidR="00394B98" w:rsidRDefault="007E7D3F" w:rsidP="00394B98">
      <w:r>
        <w:t xml:space="preserve">INDIAN ADDRESS: 603 AURA BIPLEX, NEAR KALYAN JEWELLERS. </w:t>
      </w:r>
      <w:proofErr w:type="gramStart"/>
      <w:r>
        <w:t>BORIVALI WEST.</w:t>
      </w:r>
      <w:proofErr w:type="gramEnd"/>
      <w:r>
        <w:t xml:space="preserve"> MUMBAI -400092</w:t>
      </w:r>
    </w:p>
    <w:p w:rsidR="00394B98" w:rsidRDefault="007E7D3F" w:rsidP="00394B98">
      <w:r>
        <w:t>RESIDENT STATES FROM 1ST JAN TO 31ST DEC 2023:</w:t>
      </w:r>
    </w:p>
    <w:p w:rsidR="00232154" w:rsidRDefault="007E7D3F" w:rsidP="00394B98">
      <w:r>
        <w:t xml:space="preserve"> THIS MEANS VISITED?</w:t>
      </w:r>
    </w:p>
    <w:sectPr w:rsidR="00232154" w:rsidSect="00232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394B98"/>
    <w:rsid w:val="00232154"/>
    <w:rsid w:val="00394B98"/>
    <w:rsid w:val="007E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2024-03-18T16:37:00Z</dcterms:created>
  <dcterms:modified xsi:type="dcterms:W3CDTF">2024-03-18T18:03:00Z</dcterms:modified>
</cp:coreProperties>
</file>