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738F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4645"/>
      </w:tblGrid>
      <w:tr w:rsidR="001069B9" w14:paraId="794E4253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0DE3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A80DC" w14:textId="3DE5D23C" w:rsidR="001069B9" w:rsidRDefault="00626CB9">
            <w:pPr>
              <w:spacing w:before="100" w:beforeAutospacing="1" w:after="200" w:line="276" w:lineRule="auto"/>
            </w:pPr>
            <w:r>
              <w:t>Bank of America</w:t>
            </w:r>
          </w:p>
        </w:tc>
      </w:tr>
      <w:tr w:rsidR="001069B9" w14:paraId="44E5A2A4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3522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38080" w14:textId="3046E6EA" w:rsidR="001069B9" w:rsidRDefault="00626CB9">
            <w:pPr>
              <w:spacing w:before="100" w:beforeAutospacing="1" w:after="200" w:line="276" w:lineRule="auto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051000017</w:t>
            </w:r>
          </w:p>
        </w:tc>
      </w:tr>
      <w:tr w:rsidR="001069B9" w14:paraId="5710A84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D360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EC38D" w14:textId="7F4D5E75" w:rsidR="001069B9" w:rsidRDefault="00626CB9">
            <w:pPr>
              <w:spacing w:before="100" w:beforeAutospacing="1" w:after="200" w:line="276" w:lineRule="auto"/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435048472197</w:t>
            </w:r>
          </w:p>
        </w:tc>
      </w:tr>
      <w:tr w:rsidR="001069B9" w14:paraId="63E97D1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389A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49373" w14:textId="51CC7981" w:rsidR="001069B9" w:rsidRDefault="00626CB9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651BFBE7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FCA4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08646" w14:textId="2C00BF8F" w:rsidR="001069B9" w:rsidRDefault="00626CB9">
            <w:pPr>
              <w:spacing w:before="100" w:beforeAutospacing="1" w:after="200" w:line="276" w:lineRule="auto"/>
            </w:pPr>
            <w:r>
              <w:t>Sanchit Dhingra</w:t>
            </w:r>
          </w:p>
        </w:tc>
      </w:tr>
    </w:tbl>
    <w:p w14:paraId="7D9BA9E7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57D1ECB7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2B73149B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78EA35E7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4C22D694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6F8EC8C0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2169"/>
        <w:gridCol w:w="2361"/>
      </w:tblGrid>
      <w:tr w:rsidR="003873A1" w14:paraId="44A854BD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8578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381FB" w14:textId="7305B236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  <w:r w:rsidR="0012790B">
              <w:rPr>
                <w:b/>
                <w:bCs/>
                <w:color w:val="FF0000"/>
              </w:rPr>
              <w:br/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E5825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04B08691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7B39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0CADE" w14:textId="7F32E5B9" w:rsidR="001069B9" w:rsidRDefault="001069B9" w:rsidP="0016465E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396E5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1CE1B715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7251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5F1F3" w14:textId="1FDAF7D5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FB9A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0C56051C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958E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45935" w14:textId="6F436511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EFE1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5603A3B3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EAD5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D6003" w14:textId="1DDE605C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938C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69EAA08E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BE47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88C49" w14:textId="1A7DD105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AAB4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7CD8C800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E63E4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B08C7" w14:textId="6C3BE4C6" w:rsidR="0051060A" w:rsidRPr="006F08ED" w:rsidRDefault="0051060A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CAA2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37D916D" w14:textId="77777777" w:rsidR="002802A8" w:rsidRDefault="002802A8"/>
    <w:p w14:paraId="2340CBF4" w14:textId="77777777" w:rsidR="00CB5444" w:rsidRDefault="00CB5444"/>
    <w:sectPr w:rsidR="00CB5444" w:rsidSect="00294F04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9B03D" w14:textId="77777777" w:rsidR="000C5882" w:rsidRDefault="000C5882" w:rsidP="00F94C0C">
      <w:r>
        <w:separator/>
      </w:r>
    </w:p>
  </w:endnote>
  <w:endnote w:type="continuationSeparator" w:id="0">
    <w:p w14:paraId="15E69791" w14:textId="77777777" w:rsidR="000C5882" w:rsidRDefault="000C5882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FADD0" w14:textId="77777777" w:rsidR="000C5882" w:rsidRDefault="000C5882" w:rsidP="00F94C0C">
      <w:r>
        <w:separator/>
      </w:r>
    </w:p>
  </w:footnote>
  <w:footnote w:type="continuationSeparator" w:id="0">
    <w:p w14:paraId="7AD23A06" w14:textId="77777777" w:rsidR="000C5882" w:rsidRDefault="000C5882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B876D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48BDB2C3" wp14:editId="307FC20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9"/>
    <w:rsid w:val="000C5882"/>
    <w:rsid w:val="000E780A"/>
    <w:rsid w:val="001069B9"/>
    <w:rsid w:val="0012790B"/>
    <w:rsid w:val="0014511E"/>
    <w:rsid w:val="0016465E"/>
    <w:rsid w:val="0023134F"/>
    <w:rsid w:val="002802A8"/>
    <w:rsid w:val="00294F04"/>
    <w:rsid w:val="002C7E82"/>
    <w:rsid w:val="002E3FFA"/>
    <w:rsid w:val="00374C13"/>
    <w:rsid w:val="003873A1"/>
    <w:rsid w:val="004C3A43"/>
    <w:rsid w:val="0051060A"/>
    <w:rsid w:val="00626CB9"/>
    <w:rsid w:val="006816CF"/>
    <w:rsid w:val="006F08ED"/>
    <w:rsid w:val="0071580D"/>
    <w:rsid w:val="00880FED"/>
    <w:rsid w:val="008C4559"/>
    <w:rsid w:val="00AA69DB"/>
    <w:rsid w:val="00B04ED8"/>
    <w:rsid w:val="00C27DA7"/>
    <w:rsid w:val="00C80EEA"/>
    <w:rsid w:val="00CB5444"/>
    <w:rsid w:val="00CF2C8D"/>
    <w:rsid w:val="00D007AD"/>
    <w:rsid w:val="00DC1687"/>
    <w:rsid w:val="00DF2B09"/>
    <w:rsid w:val="00EC7B51"/>
    <w:rsid w:val="00EE7A45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C585BA"/>
  <w15:docId w15:val="{22F78E8A-1C9F-4735-B7D8-C7B3AA5F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Dhingra, Sanchit</cp:lastModifiedBy>
  <cp:revision>2</cp:revision>
  <dcterms:created xsi:type="dcterms:W3CDTF">2024-04-06T01:05:00Z</dcterms:created>
  <dcterms:modified xsi:type="dcterms:W3CDTF">2024-04-06T01:05:00Z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145f5aa8079367a726111bdfafcb31eef8b5953d04b5a0be4ff9e730309aef2b</vt:lpwstr>
  </property>
</Properties>
</file>