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40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43A0AC5A" w:rsidR="001069B9" w:rsidRDefault="00F61498">
            <w:pPr>
              <w:spacing w:before="100" w:beforeAutospacing="1" w:after="200" w:line="276" w:lineRule="auto"/>
            </w:pPr>
            <w:r>
              <w:t>PNC bank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66E085ED" w:rsidR="001069B9" w:rsidRDefault="00F61498">
            <w:pPr>
              <w:spacing w:before="100" w:beforeAutospacing="1" w:after="200" w:line="276" w:lineRule="auto"/>
            </w:pPr>
            <w:r>
              <w:t>071921891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00C3F2A0" w:rsidR="001069B9" w:rsidRDefault="00F61498">
            <w:pPr>
              <w:spacing w:before="100" w:beforeAutospacing="1" w:after="200" w:line="276" w:lineRule="auto"/>
            </w:pPr>
            <w:r>
              <w:t>4739582246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2CC921C3" w:rsidR="001069B9" w:rsidRDefault="00B276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57F75AEF" w:rsidR="001069B9" w:rsidRDefault="00F61498">
            <w:pPr>
              <w:spacing w:before="100" w:beforeAutospacing="1" w:after="200" w:line="276" w:lineRule="auto"/>
            </w:pPr>
            <w:r>
              <w:t xml:space="preserve">Sateesh </w:t>
            </w:r>
            <w:proofErr w:type="spellStart"/>
            <w:r>
              <w:t>Dubbu</w:t>
            </w:r>
            <w:proofErr w:type="spellEnd"/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235"/>
        <w:gridCol w:w="2342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2433BF0F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40161ED1" w:rsidR="001069B9" w:rsidRDefault="00B2766D" w:rsidP="0016465E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D100-7808-9134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250E6A40" w:rsidR="001069B9" w:rsidRDefault="00737A73">
            <w:pPr>
              <w:spacing w:before="100" w:beforeAutospacing="1" w:after="200" w:line="276" w:lineRule="auto"/>
            </w:pPr>
            <w: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46187442" w:rsidR="001069B9" w:rsidRDefault="00737A73">
            <w:pPr>
              <w:spacing w:before="100" w:beforeAutospacing="1" w:after="200" w:line="276" w:lineRule="auto"/>
            </w:pPr>
            <w:r>
              <w:t>12-30-2023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62F4716D" w:rsidR="001069B9" w:rsidRDefault="00737A73">
            <w:pPr>
              <w:spacing w:before="100" w:beforeAutospacing="1" w:after="200" w:line="276" w:lineRule="auto"/>
            </w:pPr>
            <w:r>
              <w:t>12-30-2024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3A1F4B1B" w:rsidR="001069B9" w:rsidRDefault="00737A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RPr="00737A73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1DFC" w14:textId="77777777" w:rsidR="0051060A" w:rsidRPr="00737A73" w:rsidRDefault="00737A73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  <w:lang w:val="de-CH"/>
              </w:rPr>
            </w:pPr>
            <w:r w:rsidRPr="00737A73">
              <w:rPr>
                <w:rFonts w:ascii="Bookman Old Style" w:hAnsi="Bookman Old Style"/>
                <w:color w:val="002060"/>
                <w:lang w:val="de-CH"/>
              </w:rPr>
              <w:t xml:space="preserve">1-71, </w:t>
            </w:r>
            <w:proofErr w:type="spellStart"/>
            <w:r w:rsidRPr="00737A73">
              <w:rPr>
                <w:rFonts w:ascii="Bookman Old Style" w:hAnsi="Bookman Old Style"/>
                <w:color w:val="002060"/>
                <w:lang w:val="de-CH"/>
              </w:rPr>
              <w:t>Pedanandipadu</w:t>
            </w:r>
            <w:proofErr w:type="spellEnd"/>
            <w:r w:rsidRPr="00737A73">
              <w:rPr>
                <w:rFonts w:ascii="Bookman Old Style" w:hAnsi="Bookman Old Style"/>
                <w:color w:val="002060"/>
                <w:lang w:val="de-CH"/>
              </w:rPr>
              <w:t xml:space="preserve">, Guntur </w:t>
            </w:r>
            <w:proofErr w:type="spellStart"/>
            <w:r w:rsidRPr="00737A73">
              <w:rPr>
                <w:rFonts w:ascii="Bookman Old Style" w:hAnsi="Bookman Old Style"/>
                <w:color w:val="002060"/>
                <w:lang w:val="de-CH"/>
              </w:rPr>
              <w:t>Dt</w:t>
            </w:r>
            <w:proofErr w:type="spellEnd"/>
            <w:r w:rsidRPr="00737A73">
              <w:rPr>
                <w:rFonts w:ascii="Bookman Old Style" w:hAnsi="Bookman Old Style"/>
                <w:color w:val="002060"/>
                <w:lang w:val="de-CH"/>
              </w:rPr>
              <w:t xml:space="preserve">, </w:t>
            </w:r>
          </w:p>
          <w:p w14:paraId="1DF65E8A" w14:textId="77777777" w:rsidR="00737A73" w:rsidRDefault="00737A73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  <w:lang w:val="de-CH"/>
              </w:rPr>
            </w:pPr>
            <w:r w:rsidRPr="00737A73">
              <w:rPr>
                <w:rFonts w:ascii="Bookman Old Style" w:hAnsi="Bookman Old Style"/>
                <w:color w:val="002060"/>
                <w:lang w:val="de-CH"/>
              </w:rPr>
              <w:lastRenderedPageBreak/>
              <w:t>Andhra P</w:t>
            </w:r>
            <w:r>
              <w:rPr>
                <w:rFonts w:ascii="Bookman Old Style" w:hAnsi="Bookman Old Style"/>
                <w:color w:val="002060"/>
                <w:lang w:val="de-CH"/>
              </w:rPr>
              <w:t>radesh,</w:t>
            </w:r>
          </w:p>
          <w:p w14:paraId="4DEB08C7" w14:textId="6DCD4567" w:rsidR="00737A73" w:rsidRPr="00737A73" w:rsidRDefault="00737A73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  <w:lang w:val="de-CH"/>
              </w:rPr>
            </w:pPr>
            <w:r>
              <w:rPr>
                <w:rFonts w:ascii="Bookman Old Style" w:hAnsi="Bookman Old Style"/>
                <w:color w:val="002060"/>
                <w:lang w:val="de-CH"/>
              </w:rPr>
              <w:t>India-522235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Pr="00737A73" w:rsidRDefault="00CB5444">
            <w:pPr>
              <w:spacing w:before="100" w:beforeAutospacing="1" w:after="200" w:line="276" w:lineRule="auto"/>
              <w:rPr>
                <w:lang w:val="de-CH"/>
              </w:rPr>
            </w:pPr>
            <w:r w:rsidRPr="00737A73">
              <w:rPr>
                <w:rFonts w:ascii="Bookman Old Style" w:hAnsi="Bookman Old Style"/>
                <w:color w:val="002060"/>
                <w:lang w:val="de-CH"/>
              </w:rPr>
              <w:lastRenderedPageBreak/>
              <w:t> </w:t>
            </w:r>
          </w:p>
        </w:tc>
      </w:tr>
    </w:tbl>
    <w:p w14:paraId="237D916D" w14:textId="77777777" w:rsidR="002802A8" w:rsidRPr="00737A73" w:rsidRDefault="002802A8">
      <w:pPr>
        <w:rPr>
          <w:lang w:val="de-CH"/>
        </w:rPr>
      </w:pPr>
    </w:p>
    <w:p w14:paraId="2340CBF4" w14:textId="77777777" w:rsidR="00CB5444" w:rsidRPr="00737A73" w:rsidRDefault="00CB5444">
      <w:pPr>
        <w:rPr>
          <w:lang w:val="de-CH"/>
        </w:rPr>
      </w:pPr>
    </w:p>
    <w:sectPr w:rsidR="00CB5444" w:rsidRPr="00737A73" w:rsidSect="0051137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BDDB" w14:textId="77777777" w:rsidR="0051137E" w:rsidRDefault="0051137E" w:rsidP="00F94C0C">
      <w:r>
        <w:separator/>
      </w:r>
    </w:p>
  </w:endnote>
  <w:endnote w:type="continuationSeparator" w:id="0">
    <w:p w14:paraId="0CDC30D6" w14:textId="77777777" w:rsidR="0051137E" w:rsidRDefault="0051137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B94C" w14:textId="77777777" w:rsidR="0051137E" w:rsidRDefault="0051137E" w:rsidP="00F94C0C">
      <w:r>
        <w:separator/>
      </w:r>
    </w:p>
  </w:footnote>
  <w:footnote w:type="continuationSeparator" w:id="0">
    <w:p w14:paraId="64D9D490" w14:textId="77777777" w:rsidR="0051137E" w:rsidRDefault="0051137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3D01F0"/>
    <w:rsid w:val="004C3A43"/>
    <w:rsid w:val="0051060A"/>
    <w:rsid w:val="0051137E"/>
    <w:rsid w:val="00536C24"/>
    <w:rsid w:val="006816CF"/>
    <w:rsid w:val="006F08ED"/>
    <w:rsid w:val="0071580D"/>
    <w:rsid w:val="00737A73"/>
    <w:rsid w:val="00880FED"/>
    <w:rsid w:val="008C4559"/>
    <w:rsid w:val="00A77F31"/>
    <w:rsid w:val="00AA69DB"/>
    <w:rsid w:val="00B04ED8"/>
    <w:rsid w:val="00B2766D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61498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Sateesh Dubbu</cp:lastModifiedBy>
  <cp:revision>7</cp:revision>
  <dcterms:created xsi:type="dcterms:W3CDTF">2024-02-16T00:52:00Z</dcterms:created>
  <dcterms:modified xsi:type="dcterms:W3CDTF">2024-04-07T20:29:00Z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