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1ECEA524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01602500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1207EF9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7BF6295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F03329">
              <w:rPr>
                <w:rFonts w:ascii="Bookman Old Style" w:eastAsiaTheme="minorEastAsia" w:hAnsi="Bookman Old Style"/>
                <w:noProof/>
                <w:color w:val="000000"/>
              </w:rPr>
              <w:t>061000052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5C4E3D65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66A878F8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F03329">
              <w:rPr>
                <w:rFonts w:ascii="Bookman Old Style" w:eastAsiaTheme="minorEastAsia" w:hAnsi="Bookman Old Style"/>
                <w:b/>
                <w:bCs/>
                <w:noProof/>
                <w:color w:val="000000"/>
              </w:rPr>
              <w:t>334050501154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6F57E734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5B924BAC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10FA9ADF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543A882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KANDASAMY SELLAPPAN</w:t>
            </w:r>
          </w:p>
        </w:tc>
      </w:tr>
    </w:tbl>
    <w:p w14:paraId="0A39613E" w14:textId="24616F93" w:rsidR="00CC75FC" w:rsidRDefault="00B2064D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21054D12" w:rsidR="00CC75FC" w:rsidRDefault="00B2064D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05EDEA0C" w:rsidR="00CC75FC" w:rsidRDefault="00B2064D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9F39F3F" w:rsidR="00CC75FC" w:rsidRDefault="00B2064D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04C7C6C2" w:rsidR="00CC75FC" w:rsidRDefault="00B2064D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259E7E10" w:rsidR="00CC75FC" w:rsidRDefault="00B2064D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2177"/>
        <w:gridCol w:w="2415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3F7580E1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4AECAF5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37E143B7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1B7686DD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43334CCE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060517535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232A5F42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6F1349">
              <w:rPr>
                <w:rFonts w:ascii="Bookman Old Style" w:eastAsiaTheme="minorEastAsia" w:hAnsi="Bookman Old Style"/>
                <w:noProof/>
                <w:color w:val="002060"/>
              </w:rPr>
              <w:t>059786542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14BF87D0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15744B1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6F1349">
              <w:rPr>
                <w:rFonts w:ascii="Bookman Old Style" w:eastAsiaTheme="minorEastAsia" w:hAnsi="Bookman Old Style"/>
                <w:noProof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4ACE6D9D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6F1349">
              <w:rPr>
                <w:rFonts w:ascii="Bookman Old Style" w:eastAsiaTheme="minorEastAsia" w:hAnsi="Bookman Old Style"/>
                <w:noProof/>
                <w:color w:val="002060"/>
              </w:rPr>
              <w:t>GEORGIA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50D07377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2710019F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02/24/2024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6425C1B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06/07/2022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4F2D27D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963BDE9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01/04/2026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4F29DC9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03/09/2025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08129E7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2B920855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26344705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03299F62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58FCBF03" w:rsidR="00CC75FC" w:rsidRDefault="00B2064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62153FDF" w:rsidR="00CC75FC" w:rsidRDefault="00B2064D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7B3D" w14:textId="77777777" w:rsidR="00441207" w:rsidRDefault="00441207" w:rsidP="00F03329">
      <w:r>
        <w:separator/>
      </w:r>
    </w:p>
  </w:endnote>
  <w:endnote w:type="continuationSeparator" w:id="0">
    <w:p w14:paraId="59F20E2A" w14:textId="77777777" w:rsidR="00441207" w:rsidRDefault="00441207" w:rsidP="00F0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1647" w14:textId="735F14DB" w:rsidR="00F03329" w:rsidRDefault="00F0332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FFB2A" wp14:editId="5D373D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0369530" name="Text Box 2" descr="Restricted\ Regulated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3C894" w14:textId="2AB29FA6" w:rsidR="00F03329" w:rsidRPr="00F03329" w:rsidRDefault="00F03329" w:rsidP="00F033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3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Restricted\ Regulated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FFB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\ Regulated Data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" filled="f" stroked="f">
              <v:fill o:detectmouseclick="t"/>
              <v:textbox style="mso-fit-shape-to-text:t" inset="0,0,0,15pt">
                <w:txbxContent>
                  <w:p w14:paraId="1083C894" w14:textId="2AB29FA6" w:rsidR="00F03329" w:rsidRPr="00F03329" w:rsidRDefault="00F03329" w:rsidP="00F033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32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Restricted\ Regulated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E9AB" w14:textId="192DC9F8" w:rsidR="00F03329" w:rsidRDefault="00F0332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A9FA1A" wp14:editId="1432772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766393547" name="Text Box 3" descr="Restricted\ Regulated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11831" w14:textId="3DBA0FA1" w:rsidR="00F03329" w:rsidRPr="00F03329" w:rsidRDefault="00F03329" w:rsidP="00F033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3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Restricted\ Regulated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9FA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\ Regulated Data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ARG/9d3AAAAAgB&#10;AAAPAAAAAAAAAAAAAAAAAGMEAABkcnMvZG93bnJldi54bWxQSwUGAAAAAAQABADzAAAAbAUAAAAA&#10;" filled="f" stroked="f">
              <v:fill o:detectmouseclick="t"/>
              <v:textbox style="mso-fit-shape-to-text:t" inset="0,0,0,15pt">
                <w:txbxContent>
                  <w:p w14:paraId="70711831" w14:textId="3DBA0FA1" w:rsidR="00F03329" w:rsidRPr="00F03329" w:rsidRDefault="00F03329" w:rsidP="00F033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32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Restricted\ Regulated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8F6A" w14:textId="0975698C" w:rsidR="00F03329" w:rsidRDefault="00F0332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5EDAFA" wp14:editId="51A811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702602280" name="Text Box 1" descr="Restricted\ Regulated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C80F6" w14:textId="569C418C" w:rsidR="00F03329" w:rsidRPr="00F03329" w:rsidRDefault="00F03329" w:rsidP="00F033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033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Restricted\ Regulated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ED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\ Regulated Data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D6C80F6" w14:textId="569C418C" w:rsidR="00F03329" w:rsidRPr="00F03329" w:rsidRDefault="00F03329" w:rsidP="00F033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0332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Restricted\ Regulated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3678" w14:textId="77777777" w:rsidR="00441207" w:rsidRDefault="00441207" w:rsidP="00F03329">
      <w:r>
        <w:separator/>
      </w:r>
    </w:p>
  </w:footnote>
  <w:footnote w:type="continuationSeparator" w:id="0">
    <w:p w14:paraId="666C2113" w14:textId="77777777" w:rsidR="00441207" w:rsidRDefault="00441207" w:rsidP="00F0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441207"/>
    <w:rsid w:val="006F1349"/>
    <w:rsid w:val="007F3B61"/>
    <w:rsid w:val="00B2064D"/>
    <w:rsid w:val="00CC75FC"/>
    <w:rsid w:val="00D67101"/>
    <w:rsid w:val="00F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599E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3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2024-01-09T09:13:00Z</dcterms:created>
  <dcterms:modified xsi:type="dcterms:W3CDTF">2024-04-14T18:01:00Z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29e0dc28,9e39fa,2dae3ccb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Restricted\ Regulated Data</vt:lpwstr>
  </property>
  <property fmtid="{D5CDD505-2E9C-101B-9397-08002B2CF9AE}" pid="5" name="MSIP_Label_3a3a7564-cda1-4aa2-a73c-783506c02b72_Enabled">
    <vt:lpwstr>true</vt:lpwstr>
  </property>
  <property fmtid="{D5CDD505-2E9C-101B-9397-08002B2CF9AE}" pid="6" name="MSIP_Label_3a3a7564-cda1-4aa2-a73c-783506c02b72_SetDate">
    <vt:lpwstr>2024-04-14T03:30:08Z</vt:lpwstr>
  </property>
  <property fmtid="{D5CDD505-2E9C-101B-9397-08002B2CF9AE}" pid="7" name="MSIP_Label_3a3a7564-cda1-4aa2-a73c-783506c02b72_Method">
    <vt:lpwstr>Standard</vt:lpwstr>
  </property>
  <property fmtid="{D5CDD505-2E9C-101B-9397-08002B2CF9AE}" pid="8" name="MSIP_Label_3a3a7564-cda1-4aa2-a73c-783506c02b72_Name">
    <vt:lpwstr>Restricted_RegulatedData</vt:lpwstr>
  </property>
  <property fmtid="{D5CDD505-2E9C-101B-9397-08002B2CF9AE}" pid="9" name="MSIP_Label_3a3a7564-cda1-4aa2-a73c-783506c02b72_SiteId">
    <vt:lpwstr>fb7e6711-b619-4fbe-afe6-f83b12673323</vt:lpwstr>
  </property>
  <property fmtid="{D5CDD505-2E9C-101B-9397-08002B2CF9AE}" pid="10" name="MSIP_Label_3a3a7564-cda1-4aa2-a73c-783506c02b72_ActionId">
    <vt:lpwstr>7d01261a-9fd1-4655-ab72-46a8e0525694</vt:lpwstr>
  </property>
  <property fmtid="{D5CDD505-2E9C-101B-9397-08002B2CF9AE}" pid="11" name="MSIP_Label_3a3a7564-cda1-4aa2-a73c-783506c02b72_ContentBits">
    <vt:lpwstr>2</vt:lpwstr>
  </property>
</Properties>
</file>