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640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62A451E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EC3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7A2A" w14:textId="3B84338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073F"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7829AB" w14:paraId="322EB28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0B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5ABB" w14:textId="110F43C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073F">
              <w:rPr>
                <w:rFonts w:ascii="Bookman Old Style" w:hAnsi="Bookman Old Style"/>
                <w:color w:val="000000"/>
              </w:rPr>
              <w:t>081202759</w:t>
            </w:r>
          </w:p>
        </w:tc>
      </w:tr>
      <w:tr w:rsidR="007829AB" w14:paraId="426FAD1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52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F18D" w14:textId="586AB99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073F">
              <w:rPr>
                <w:rFonts w:ascii="Bookman Old Style" w:hAnsi="Bookman Old Style"/>
                <w:color w:val="000000"/>
              </w:rPr>
              <w:t>199384218707</w:t>
            </w:r>
          </w:p>
        </w:tc>
      </w:tr>
      <w:tr w:rsidR="007829AB" w14:paraId="756091F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9FA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674B" w14:textId="7D1B121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073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04EAAC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BC5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7EEB" w14:textId="594031E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073F">
              <w:rPr>
                <w:rFonts w:ascii="Bookman Old Style" w:hAnsi="Bookman Old Style"/>
                <w:color w:val="000000"/>
              </w:rPr>
              <w:t xml:space="preserve">Madhuri </w:t>
            </w:r>
            <w:proofErr w:type="spellStart"/>
            <w:r w:rsidR="00EB073F">
              <w:rPr>
                <w:rFonts w:ascii="Bookman Old Style" w:hAnsi="Bookman Old Style"/>
                <w:color w:val="000000"/>
              </w:rPr>
              <w:t>Bankiti</w:t>
            </w:r>
            <w:proofErr w:type="spellEnd"/>
          </w:p>
        </w:tc>
      </w:tr>
    </w:tbl>
    <w:p w14:paraId="14FA70F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6CD1B2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98B74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EBC43D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14:paraId="7CE01F6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2EA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A84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32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6B20F5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81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8B23" w14:textId="2D5EBF9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BF7D" w14:textId="34FC8DD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5407B87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D9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1D73" w14:textId="41DD4261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9361" w14:textId="512AD0D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73D8A16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B1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C645" w14:textId="2007391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2E58" w14:textId="6D9B6DF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2FBF9FE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2E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09CC" w14:textId="700EBCE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8051" w14:textId="574AD40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4B20EBF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6F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149E" w14:textId="010153F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F580" w14:textId="6780AB7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073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1925271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52F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F8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92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1590B39" w14:textId="77777777" w:rsidR="00AF004B" w:rsidRDefault="00AF004B"/>
    <w:sectPr w:rsidR="00AF004B" w:rsidSect="00361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392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36101D"/>
    <w:rsid w:val="00645340"/>
    <w:rsid w:val="007829AB"/>
    <w:rsid w:val="00AF004B"/>
    <w:rsid w:val="00E14C9C"/>
    <w:rsid w:val="00E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2B65"/>
  <w15:docId w15:val="{71BF1639-8784-F341-8B0E-A1E3FEB8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 Ritvik</cp:lastModifiedBy>
  <cp:revision>2</cp:revision>
  <dcterms:created xsi:type="dcterms:W3CDTF">2024-04-10T23:42:00Z</dcterms:created>
  <dcterms:modified xsi:type="dcterms:W3CDTF">2024-04-10T23:42:00Z</dcterms:modified>
</cp:coreProperties>
</file>