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D7" w:rsidRDefault="00FC7FB5" w:rsidP="00D87FA6">
      <w:r>
        <w:t>9</w:t>
      </w:r>
      <w:r w:rsidR="00D87FA6">
        <w:t xml:space="preserve">Routing </w:t>
      </w:r>
      <w:proofErr w:type="gramStart"/>
      <w:r w:rsidR="00D87FA6">
        <w:t>number :</w:t>
      </w:r>
      <w:proofErr w:type="gramEnd"/>
      <w:r w:rsidR="00D87FA6">
        <w:t xml:space="preserve"> 325070760</w:t>
      </w:r>
    </w:p>
    <w:p w:rsidR="00D87FA6" w:rsidRDefault="00D87FA6" w:rsidP="00D87FA6">
      <w:r>
        <w:t>Checking</w:t>
      </w:r>
    </w:p>
    <w:p w:rsidR="00D87FA6" w:rsidRDefault="00D87FA6" w:rsidP="00D87FA6">
      <w:r>
        <w:t>Chase</w:t>
      </w:r>
    </w:p>
    <w:p w:rsidR="00FC7FB5" w:rsidRPr="00FC7FB5" w:rsidRDefault="00FC7FB5" w:rsidP="00D87FA6">
      <w:pPr>
        <w:rPr>
          <w:b/>
        </w:rPr>
      </w:pPr>
      <w:r>
        <w:t>920282065</w:t>
      </w:r>
    </w:p>
    <w:sectPr w:rsidR="00FC7FB5" w:rsidRPr="00FC7FB5" w:rsidSect="00EB4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7FA6"/>
    <w:rsid w:val="00851A45"/>
    <w:rsid w:val="00D87FA6"/>
    <w:rsid w:val="00EB41D7"/>
    <w:rsid w:val="00FC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2024-03-15T22:50:00Z</dcterms:created>
  <dcterms:modified xsi:type="dcterms:W3CDTF">2024-03-16T02:12:00Z</dcterms:modified>
</cp:coreProperties>
</file>