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BF8E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15"/>
      </w:tblGrid>
      <w:tr w:rsidR="007829AB" w14:paraId="73731DAD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8D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4AFA" w14:textId="051794A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4084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28DA47D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73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4755" w14:textId="33C21E8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4084">
              <w:rPr>
                <w:rFonts w:ascii="Bookman Old Style" w:hAnsi="Bookman Old Style"/>
                <w:color w:val="000000"/>
              </w:rPr>
              <w:t>043000096</w:t>
            </w:r>
          </w:p>
        </w:tc>
      </w:tr>
      <w:tr w:rsidR="007829AB" w14:paraId="7798CE3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EE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6A11" w14:textId="588E8C8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4084">
              <w:rPr>
                <w:rFonts w:ascii="Bookman Old Style" w:hAnsi="Bookman Old Style"/>
                <w:color w:val="000000"/>
              </w:rPr>
              <w:t>1064940573</w:t>
            </w:r>
          </w:p>
        </w:tc>
      </w:tr>
      <w:tr w:rsidR="007829AB" w14:paraId="1E32DDA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DF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61C7" w14:textId="4A6D9FE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4084">
              <w:rPr>
                <w:rFonts w:ascii="Bookman Old Style" w:hAnsi="Bookman Old Style"/>
                <w:color w:val="000000"/>
              </w:rPr>
              <w:t>Saving</w:t>
            </w:r>
          </w:p>
        </w:tc>
      </w:tr>
      <w:tr w:rsidR="007829AB" w14:paraId="79B86A3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C2D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4694C" w14:textId="6722ED3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F4084">
              <w:rPr>
                <w:rFonts w:ascii="Bookman Old Style" w:hAnsi="Bookman Old Style"/>
                <w:color w:val="000000"/>
              </w:rPr>
              <w:t>Pitchireddy Vemireddy</w:t>
            </w:r>
          </w:p>
        </w:tc>
      </w:tr>
    </w:tbl>
    <w:p w14:paraId="32D09A0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7B0C4F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8054A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D3D45BF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2186"/>
        <w:gridCol w:w="2325"/>
      </w:tblGrid>
      <w:tr w:rsidR="00D710B2" w14:paraId="10F3A90A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5C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D4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83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710B2" w14:paraId="6AC0047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892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C5AC" w14:textId="705A144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A14D4">
              <w:rPr>
                <w:rFonts w:ascii="Bookman Old Style" w:hAnsi="Bookman Old Style"/>
                <w:color w:val="002060"/>
              </w:rPr>
              <w:t>34938685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3750" w14:textId="10F2CCF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B2" w14:paraId="4D731B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A5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DA30" w14:textId="22EE3EA6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A14D4"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19C3" w14:textId="4745BEA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B2" w14:paraId="2F28F2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04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065E1" w14:textId="29FA68E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A14D4">
              <w:rPr>
                <w:rFonts w:ascii="Bookman Old Style" w:hAnsi="Bookman Old Style"/>
                <w:color w:val="002060"/>
              </w:rPr>
              <w:t>01/12/2024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21C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B2" w14:paraId="08BCCF0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EA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EFAE" w14:textId="7130179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A14D4">
              <w:rPr>
                <w:rFonts w:ascii="Bookman Old Style" w:hAnsi="Bookman Old Style"/>
                <w:color w:val="002060"/>
              </w:rPr>
              <w:t>01/03/2026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B9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B2" w14:paraId="2A3FDEB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050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733B" w14:textId="389B017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A14D4">
              <w:rPr>
                <w:rFonts w:ascii="Bookman Old Style" w:hAnsi="Bookman Old Style"/>
                <w:color w:val="002060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58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10B2" w14:paraId="29C513C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CCD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8D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E9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894B873" w14:textId="583AC38C" w:rsidR="00AF004B" w:rsidRDefault="00AF004B"/>
    <w:sectPr w:rsidR="00AF004B" w:rsidSect="00BC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353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A14D4"/>
    <w:rsid w:val="00645340"/>
    <w:rsid w:val="007829AB"/>
    <w:rsid w:val="008E6311"/>
    <w:rsid w:val="00AF004B"/>
    <w:rsid w:val="00BC5455"/>
    <w:rsid w:val="00CF4084"/>
    <w:rsid w:val="00D710B2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B03E"/>
  <w15:docId w15:val="{B0C40EE1-55EC-442F-98D7-B2DEEE61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koteswari vemireddy</cp:lastModifiedBy>
  <cp:revision>8</cp:revision>
  <dcterms:created xsi:type="dcterms:W3CDTF">2023-02-22T19:11:00Z</dcterms:created>
  <dcterms:modified xsi:type="dcterms:W3CDTF">2024-03-18T23:27:00Z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2024-03-18T23:21:07Z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c78ebea6-1fa4-45f6-b53b-461f14098a1c</vt:lpwstr>
  </property>
  <property fmtid="{D5CDD505-2E9C-101B-9397-08002B2CF9AE}" pid="7" name="MSIP_Label_defa4170-0d19-0005-0004-bc88714345d2_ActionId">
    <vt:lpwstr>8055cc78-5081-486b-8b29-0147da823a42</vt:lpwstr>
  </property>
  <property fmtid="{D5CDD505-2E9C-101B-9397-08002B2CF9AE}" pid="8" name="MSIP_Label_defa4170-0d19-0005-0004-bc88714345d2_ContentBits">
    <vt:lpwstr>0</vt:lpwstr>
  </property>
</Properties>
</file>