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7A2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74527A2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8" w14:textId="16714D0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2080C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74527A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B" w14:textId="3E702B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5644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74527A2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2E" w14:textId="4784E26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5644">
              <w:rPr>
                <w:rFonts w:ascii="Bookman Old Style" w:hAnsi="Bookman Old Style"/>
                <w:color w:val="000000"/>
              </w:rPr>
              <w:t>719038363</w:t>
            </w:r>
          </w:p>
        </w:tc>
      </w:tr>
      <w:tr w:rsidR="007829AB" w14:paraId="74527A3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1" w14:textId="30A03C0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5EF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4527A3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4" w14:textId="412B2D1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5EF7">
              <w:rPr>
                <w:rFonts w:ascii="Bookman Old Style" w:hAnsi="Bookman Old Style"/>
                <w:color w:val="000000"/>
              </w:rPr>
              <w:t>Azeem Mohammed Abdul</w:t>
            </w:r>
          </w:p>
        </w:tc>
      </w:tr>
    </w:tbl>
    <w:p w14:paraId="74527A3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527A3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527A3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527A3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74527A3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4527A4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3F" w14:textId="7F09047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2F96">
              <w:rPr>
                <w:rFonts w:ascii="Bookman Old Style" w:hAnsi="Bookman Old Style"/>
                <w:color w:val="002060"/>
              </w:rPr>
              <w:t>071587088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527A4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3" w14:textId="037D83E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5EF7"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527A4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7" w14:textId="5AADEBE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2F96">
              <w:rPr>
                <w:rFonts w:ascii="Bookman Old Style" w:hAnsi="Bookman Old Style"/>
                <w:color w:val="002060"/>
              </w:rPr>
              <w:t>12/02/2023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527A4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B" w14:textId="6D5380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2F96">
              <w:rPr>
                <w:rFonts w:ascii="Bookman Old Style" w:hAnsi="Bookman Old Style"/>
                <w:color w:val="002060"/>
              </w:rPr>
              <w:t>11/01/2024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527A5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4F" w14:textId="0F76AF7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53A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527A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5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7A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4527A56" w14:textId="77777777" w:rsidR="00CB56A3" w:rsidRDefault="00CB56A3"/>
    <w:sectPr w:rsidR="00CB5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56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2080C"/>
    <w:rsid w:val="007829AB"/>
    <w:rsid w:val="00995644"/>
    <w:rsid w:val="00C92F96"/>
    <w:rsid w:val="00CB56A3"/>
    <w:rsid w:val="00DE5EF7"/>
    <w:rsid w:val="00E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7A26"/>
  <w15:docId w15:val="{B5AF6E5D-17FA-4822-9FD9-6ABAC932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Azeem Mohammed Abdul</cp:lastModifiedBy>
  <cp:revision>7</cp:revision>
  <dcterms:created xsi:type="dcterms:W3CDTF">2023-02-22T19:11:00Z</dcterms:created>
  <dcterms:modified xsi:type="dcterms:W3CDTF">2024-02-06T20:51:00Z</dcterms:modified>
</cp:coreProperties>
</file>