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r w:rsidR="00D84C57">
        <w:rPr>
          <w:sz w:val="18"/>
          <w:szCs w:val="18"/>
        </w:rPr>
        <w:t>: ENJAPURI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>3. FIRST NAME: CHANDRAPRAKASH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PROFESSIONAL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>5. DOB: 05/02/1987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>6. EMAIL ID: CHANDRAPRAKASH.E@GMAIL.COM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>7. CONTACT NO: 9454004439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17915, MARY MARGARET STREET, DALLAS</w:t>
      </w:r>
      <w:proofErr w:type="gramStart"/>
      <w:r>
        <w:rPr>
          <w:sz w:val="18"/>
          <w:szCs w:val="18"/>
        </w:rPr>
        <w:t>,TX</w:t>
      </w:r>
      <w:proofErr w:type="gramEnd"/>
      <w:r>
        <w:rPr>
          <w:sz w:val="18"/>
          <w:szCs w:val="18"/>
        </w:rPr>
        <w:t>, 75287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YES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8 MONTHS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:DALLAS,TX</w:t>
      </w:r>
      <w:proofErr w:type="gramEnd"/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:NO</w:t>
      </w:r>
      <w:proofErr w:type="gramEnd"/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:APRIL 30 2023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>
        <w:t>161755120</w:t>
      </w:r>
    </w:p>
    <w:p w:rsidR="00E13E25" w:rsidRDefault="00D84C5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D84C57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D84C5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827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764FF6"/>
    <w:rsid w:val="00827F66"/>
    <w:rsid w:val="00AB2098"/>
    <w:rsid w:val="00C60E0B"/>
    <w:rsid w:val="00D529B2"/>
    <w:rsid w:val="00D84C57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2023-12-05T20:23:00Z</dcterms:created>
  <dcterms:modified xsi:type="dcterms:W3CDTF">2024-04-12T20:23:00Z</dcterms:modified>
</cp:coreProperties>
</file>