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9AB" w:rsidP="007829AB" w:rsidRDefault="007829AB" w14:paraId="6E7BEAA2" w14:textId="77777777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4442"/>
      </w:tblGrid>
      <w:tr w:rsidR="007829AB" w:rsidTr="0424D19D" w14:paraId="40BADADD" w14:textId="77777777">
        <w:tc>
          <w:tcPr>
            <w:tcW w:w="47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07F03B6E" w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0424D19D" w:rsidRDefault="007829AB" w14:paraId="63E4A9CD" w14:textId="2221AC9F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0424D19D" w:rsidR="0424D19D">
              <w:rPr>
                <w:rFonts w:ascii="Bookman Old Style" w:hAnsi="Bookman Old Style"/>
                <w:color w:val="000000" w:themeColor="text1" w:themeTint="FF" w:themeShade="FF"/>
              </w:rPr>
              <w:t> Chase Bank</w:t>
            </w:r>
          </w:p>
        </w:tc>
      </w:tr>
      <w:tr w:rsidR="007829AB" w:rsidTr="0424D19D" w14:paraId="2BF111E1" w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2E302B42" w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0424D19D" w:rsidRDefault="007829AB" w14:paraId="4F6584BE" w14:textId="35D6769A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0424D19D" w:rsidR="0424D19D">
              <w:rPr>
                <w:rFonts w:ascii="Bookman Old Style" w:hAnsi="Bookman Old Style"/>
                <w:color w:val="000000" w:themeColor="text1" w:themeTint="FF" w:themeShade="FF"/>
              </w:rPr>
              <w:t> 044000037</w:t>
            </w:r>
          </w:p>
        </w:tc>
      </w:tr>
      <w:tr w:rsidR="007829AB" w:rsidTr="0424D19D" w14:paraId="16F85D80" w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225F74E0" w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0424D19D" w:rsidRDefault="007829AB" w14:paraId="09AF38FC" w14:textId="6F918DA3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0424D19D" w:rsidR="0424D19D">
              <w:rPr>
                <w:rFonts w:ascii="Bookman Old Style" w:hAnsi="Bookman Old Style"/>
                <w:color w:val="000000" w:themeColor="text1" w:themeTint="FF" w:themeShade="FF"/>
              </w:rPr>
              <w:t> 853283278</w:t>
            </w:r>
          </w:p>
        </w:tc>
      </w:tr>
      <w:tr w:rsidR="007829AB" w:rsidTr="0424D19D" w14:paraId="55D4DC26" w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17C97B75" w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0424D19D" w:rsidRDefault="007829AB" w14:paraId="15AA318D" w14:textId="1BF66862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0424D19D" w:rsidR="0424D19D">
              <w:rPr>
                <w:rFonts w:ascii="Bookman Old Style" w:hAnsi="Bookman Old Style"/>
                <w:color w:val="000000" w:themeColor="text1" w:themeTint="FF" w:themeShade="FF"/>
              </w:rPr>
              <w:t> Checking</w:t>
            </w:r>
          </w:p>
        </w:tc>
      </w:tr>
      <w:tr w:rsidR="007829AB" w:rsidTr="0424D19D" w14:paraId="4B7509E4" w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30F8CE29" w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0424D19D" w:rsidRDefault="007829AB" w14:paraId="01512BE8" w14:textId="00BDFA80">
            <w:pPr>
              <w:pStyle w:val="Normal"/>
              <w:suppressLineNumbers w:val="0"/>
              <w:bidi w:val="0"/>
              <w:spacing w:beforeAutospacing="on" w:after="200" w:afterAutospacing="off" w:line="276" w:lineRule="auto"/>
              <w:ind w:left="0" w:right="0"/>
              <w:jc w:val="left"/>
              <w:rPr/>
            </w:pPr>
            <w:r w:rsidRPr="0424D19D" w:rsidR="0424D19D">
              <w:rPr>
                <w:rFonts w:ascii="Bookman Old Style" w:hAnsi="Bookman Old Style"/>
                <w:color w:val="000000" w:themeColor="text1" w:themeTint="FF" w:themeShade="FF"/>
              </w:rPr>
              <w:t>Nihar Kurapati</w:t>
            </w:r>
          </w:p>
        </w:tc>
      </w:tr>
    </w:tbl>
    <w:p w:rsidR="007829AB" w:rsidP="007829AB" w:rsidRDefault="007829AB" w14:paraId="672A6659" w14:textId="77777777">
      <w:pPr>
        <w:spacing w:before="100" w:beforeAutospacing="1" w:after="100" w:afterAutospacing="1"/>
        <w:rPr>
          <w:b/>
          <w:bCs/>
          <w:lang w:val="en-US"/>
        </w:rPr>
      </w:pPr>
    </w:p>
    <w:p w:rsidR="007829AB" w:rsidP="007829AB" w:rsidRDefault="007829AB" w14:paraId="0A37501D" w14:textId="77777777">
      <w:pPr>
        <w:spacing w:before="100" w:beforeAutospacing="1" w:after="100" w:afterAutospacing="1"/>
        <w:rPr>
          <w:b/>
          <w:bCs/>
          <w:lang w:val="en-US"/>
        </w:rPr>
      </w:pPr>
    </w:p>
    <w:p w:rsidR="007829AB" w:rsidP="007829AB" w:rsidRDefault="007829AB" w14:paraId="5DAB6C7B" w14:textId="77777777">
      <w:pPr>
        <w:spacing w:before="100" w:beforeAutospacing="1" w:after="100" w:afterAutospacing="1"/>
        <w:rPr>
          <w:b/>
          <w:bCs/>
          <w:lang w:val="en-US"/>
        </w:rPr>
      </w:pPr>
    </w:p>
    <w:p w:rsidR="007829AB" w:rsidP="007829AB" w:rsidRDefault="007829AB" w14:paraId="0DA70637" w14:textId="77777777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2081"/>
        <w:gridCol w:w="2287"/>
      </w:tblGrid>
      <w:tr w:rsidR="007829AB" w:rsidTr="0424D19D" w14:paraId="410371F4" w14:textId="77777777">
        <w:tc>
          <w:tcPr>
            <w:tcW w:w="52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1E4255CA" w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309D6E86" w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747B7F74" w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424D19D" w14:paraId="5E3CA057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15F94F2D" w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0424D19D" w:rsidRDefault="007829AB" w14:paraId="46624170" w14:textId="6AB5BDD6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0424D19D" w:rsidR="0424D19D">
              <w:rPr>
                <w:rFonts w:ascii="Bookman Old Style" w:hAnsi="Bookman Old Style"/>
                <w:color w:val="002060"/>
              </w:rPr>
              <w:t> TZ290205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0424D19D" w:rsidRDefault="007829AB" w14:paraId="4B8484D5" w14:textId="29AF29C2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0424D19D" w:rsidR="0424D19D">
              <w:rPr>
                <w:rFonts w:ascii="Bookman Old Style" w:hAnsi="Bookman Old Style"/>
                <w:color w:val="002060"/>
              </w:rPr>
              <w:t> UL524316</w:t>
            </w:r>
          </w:p>
        </w:tc>
      </w:tr>
      <w:tr w:rsidR="007829AB" w:rsidTr="0424D19D" w14:paraId="6C2A2D1C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5D274455" w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0424D19D" w:rsidRDefault="007829AB" w14:paraId="4F8F56C0" w14:textId="7EBC0E69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0424D19D" w:rsidR="0424D19D">
              <w:rPr>
                <w:rFonts w:ascii="Bookman Old Style" w:hAnsi="Bookman Old Style"/>
                <w:color w:val="002060"/>
              </w:rPr>
              <w:t> OH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0424D19D" w:rsidRDefault="007829AB" w14:paraId="649CC1FA" w14:textId="00064339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0424D19D" w:rsidR="0424D19D">
              <w:rPr>
                <w:rFonts w:ascii="Bookman Old Style" w:hAnsi="Bookman Old Style"/>
                <w:color w:val="002060"/>
              </w:rPr>
              <w:t> OH</w:t>
            </w:r>
          </w:p>
        </w:tc>
      </w:tr>
      <w:tr w:rsidR="007829AB" w:rsidTr="0424D19D" w14:paraId="1BBD73B1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1F338ECF" w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0424D19D" w:rsidRDefault="007829AB" w14:paraId="10EF996B" w14:textId="0B9745A7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0424D19D" w:rsidR="0424D19D">
              <w:rPr>
                <w:rFonts w:ascii="Bookman Old Style" w:hAnsi="Bookman Old Style"/>
                <w:color w:val="002060"/>
              </w:rPr>
              <w:t> 07-16-2022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0424D19D" w:rsidRDefault="007829AB" w14:paraId="5E3886A4" w14:textId="71D8F2E6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0424D19D" w:rsidR="0424D19D">
              <w:rPr>
                <w:rFonts w:ascii="Bookman Old Style" w:hAnsi="Bookman Old Style"/>
                <w:color w:val="002060"/>
              </w:rPr>
              <w:t> 07-16-2022</w:t>
            </w:r>
          </w:p>
        </w:tc>
      </w:tr>
      <w:tr w:rsidR="007829AB" w:rsidTr="0424D19D" w14:paraId="3B41C3B6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1A748F0B" w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0424D19D" w:rsidRDefault="007829AB" w14:paraId="4ECEB114" w14:textId="03D15A01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0424D19D" w:rsidR="0424D19D">
              <w:rPr>
                <w:rFonts w:ascii="Bookman Old Style" w:hAnsi="Bookman Old Style"/>
                <w:color w:val="002060"/>
              </w:rPr>
              <w:t> 07-30-2025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0424D19D" w:rsidRDefault="007829AB" w14:paraId="0D8BF348" w14:textId="005050C8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0424D19D" w:rsidR="0424D19D">
              <w:rPr>
                <w:rFonts w:ascii="Bookman Old Style" w:hAnsi="Bookman Old Style"/>
                <w:color w:val="002060"/>
              </w:rPr>
              <w:t> 07-30-2025</w:t>
            </w:r>
          </w:p>
        </w:tc>
      </w:tr>
      <w:tr w:rsidR="007829AB" w:rsidTr="0424D19D" w14:paraId="1B4A026F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18A2F95F" w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0424D19D" w:rsidRDefault="007829AB" w14:paraId="5EDB29A5" w14:textId="12500A69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0424D19D" w:rsidR="0424D19D"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0424D19D" w:rsidRDefault="007829AB" w14:paraId="4474F8A0" w14:textId="1BA92702">
            <w:pPr>
              <w:pStyle w:val="Normal"/>
              <w:suppressLineNumbers w:val="0"/>
              <w:bidi w:val="0"/>
              <w:spacing w:beforeAutospacing="on" w:after="200" w:afterAutospacing="off" w:line="276" w:lineRule="auto"/>
              <w:ind w:left="0" w:right="0"/>
              <w:jc w:val="left"/>
              <w:rPr/>
            </w:pPr>
            <w:r w:rsidRPr="0424D19D" w:rsidR="0424D19D"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7829AB" w:rsidTr="0424D19D" w14:paraId="4D17554C" w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02EB378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5E6F60B5" w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1DF8BA61" w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409FD" w:rsidRDefault="009409FD" w14:paraId="6A05A809" w14:textId="77777777"/>
    <w:sectPr w:rsidR="009409F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7338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6936B9"/>
    <w:rsid w:val="007829AB"/>
    <w:rsid w:val="009409FD"/>
    <w:rsid w:val="0424D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1A0A"/>
  <w15:docId w15:val="{955BC7D3-BFBB-460C-9F63-F1D083C2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Nihar Kurapati</lastModifiedBy>
  <revision>3</revision>
  <dcterms:created xsi:type="dcterms:W3CDTF">2024-04-02T04:22:00.0000000Z</dcterms:created>
  <dcterms:modified xsi:type="dcterms:W3CDTF">2024-04-02T04:25:17.4860347Z</dcterms:modified>
</coreProperties>
</file>