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85" w:rsidRDefault="007B6A47" w:rsidP="005A7D85">
      <w:r>
        <w:t>FIRST NAME: MANTHAN</w:t>
      </w:r>
    </w:p>
    <w:p w:rsidR="005A7D85" w:rsidRDefault="007B6A47" w:rsidP="005A7D85">
      <w:r>
        <w:t>LAST NAME: MEHTA</w:t>
      </w:r>
    </w:p>
    <w:p w:rsidR="005A7D85" w:rsidRDefault="007B6A47" w:rsidP="005A7D85">
      <w:r>
        <w:t>SSN NO: 821-36-3912</w:t>
      </w:r>
    </w:p>
    <w:p w:rsidR="005A7D85" w:rsidRDefault="007B6A47" w:rsidP="005A7D85">
      <w:r>
        <w:t>OCCUPATION: DATA ANALYST</w:t>
      </w:r>
    </w:p>
    <w:p w:rsidR="005A7D85" w:rsidRDefault="007B6A47" w:rsidP="005A7D85">
      <w:r>
        <w:t>DOB: 21/03/1997</w:t>
      </w:r>
    </w:p>
    <w:p w:rsidR="005A7D85" w:rsidRDefault="007B6A47" w:rsidP="005A7D85">
      <w:r>
        <w:t>MARITAL STATUS: SINGLE</w:t>
      </w:r>
    </w:p>
    <w:p w:rsidR="005A7D85" w:rsidRDefault="007B6A47" w:rsidP="005A7D85">
      <w:proofErr w:type="gramStart"/>
      <w:r>
        <w:t>EMAIL :</w:t>
      </w:r>
      <w:proofErr w:type="gramEnd"/>
      <w:r>
        <w:t xml:space="preserve"> MM211997@GMAIL.COM</w:t>
      </w:r>
    </w:p>
    <w:p w:rsidR="005A7D85" w:rsidRDefault="007B6A47" w:rsidP="005A7D85">
      <w:r>
        <w:t>PHONE: +1 201-356-7938</w:t>
      </w:r>
    </w:p>
    <w:p w:rsidR="005A7D85" w:rsidRDefault="007B6A47" w:rsidP="005A7D85">
      <w:r>
        <w:t>ADDRESS: 175 2ND STREET, UNIT 1107, JERSEY CITY, NEW JERSEY, 07302</w:t>
      </w:r>
    </w:p>
    <w:p w:rsidR="005A7D85" w:rsidRDefault="007B6A47" w:rsidP="005A7D85">
      <w:r>
        <w:t>VISA STATUS: F1</w:t>
      </w:r>
    </w:p>
    <w:p w:rsidR="005A7D85" w:rsidRDefault="007B6A47" w:rsidP="005A7D85">
      <w:r>
        <w:t>STATE OF RESIDENCY DURING 2023: NEW JERSEY</w:t>
      </w:r>
    </w:p>
    <w:p w:rsidR="007B6A47" w:rsidRDefault="007B6A47" w:rsidP="005A7D85"/>
    <w:p w:rsidR="007B6A47" w:rsidRDefault="007B6A47" w:rsidP="007B6A47">
      <w:r>
        <w:t>INDIAN ADDRESS:</w:t>
      </w:r>
    </w:p>
    <w:p w:rsidR="007B6A47" w:rsidRDefault="007B6A47" w:rsidP="007B6A47">
      <w:r>
        <w:t>SAMARTH AANGAN 1A 1403, OSHIWARA, ANDHERI WEST, MAHARASHTRA, INDIA</w:t>
      </w:r>
    </w:p>
    <w:sectPr w:rsidR="007B6A47" w:rsidSect="006D56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7D85"/>
    <w:rsid w:val="005A7D85"/>
    <w:rsid w:val="006D56C4"/>
    <w:rsid w:val="007B6A47"/>
    <w:rsid w:val="00AC1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2024-01-30T01:08:00Z</dcterms:created>
  <dcterms:modified xsi:type="dcterms:W3CDTF">2024-01-30T16:54:00Z</dcterms:modified>
</cp:coreProperties>
</file>