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56" w:rsidRDefault="00741D00" w:rsidP="00EB2756">
      <w:r>
        <w:t xml:space="preserve">FIRST </w:t>
      </w:r>
      <w:proofErr w:type="gramStart"/>
      <w:r>
        <w:t>NAME  LUIZA</w:t>
      </w:r>
      <w:proofErr w:type="gramEnd"/>
    </w:p>
    <w:p w:rsidR="00EB2756" w:rsidRDefault="00741D00" w:rsidP="00EB2756">
      <w:r>
        <w:t xml:space="preserve">LAST </w:t>
      </w:r>
      <w:proofErr w:type="gramStart"/>
      <w:r>
        <w:t>NAME  GAONKAR</w:t>
      </w:r>
      <w:proofErr w:type="gramEnd"/>
    </w:p>
    <w:p w:rsidR="00EB2756" w:rsidRDefault="00741D00" w:rsidP="00EB2756">
      <w:r>
        <w:t>SSN 862-22-5546</w:t>
      </w:r>
    </w:p>
    <w:p w:rsidR="00EB2756" w:rsidRDefault="00741D00" w:rsidP="00EB2756">
      <w:r>
        <w:t>CURRENT ADDRESS 4125 CLIFTON PARK CIR W, APT#203, NEW ALBANY OHIO 43054</w:t>
      </w:r>
    </w:p>
    <w:p w:rsidR="00EB2756" w:rsidRDefault="00741D00" w:rsidP="00EB2756">
      <w:r>
        <w:t xml:space="preserve">OCCUPATION IT CONSULTANT </w:t>
      </w:r>
    </w:p>
    <w:p w:rsidR="00EB2756" w:rsidRDefault="00741D00" w:rsidP="00EB2756">
      <w:r>
        <w:t>VISA STATUS H1B</w:t>
      </w:r>
    </w:p>
    <w:p w:rsidR="00EB2756" w:rsidRDefault="00741D00" w:rsidP="00EB2756">
      <w:r>
        <w:t>DOB 03</w:t>
      </w:r>
      <w:r w:rsidR="001F75A5">
        <w:t>-</w:t>
      </w:r>
      <w:r>
        <w:t>19</w:t>
      </w:r>
      <w:r w:rsidR="001F75A5">
        <w:t>-</w:t>
      </w:r>
      <w:r>
        <w:t>1980</w:t>
      </w:r>
    </w:p>
    <w:p w:rsidR="00EB2756" w:rsidRDefault="00741D00" w:rsidP="00EB2756">
      <w:r>
        <w:t>DATE OF MARRIAGE 19122004</w:t>
      </w:r>
    </w:p>
    <w:p w:rsidR="00EB2756" w:rsidRDefault="00741D00" w:rsidP="00EB2756">
      <w:r>
        <w:t>NUMBER 6144931390</w:t>
      </w:r>
    </w:p>
    <w:p w:rsidR="00EB2756" w:rsidRDefault="00741D00" w:rsidP="00EB2756">
      <w:r>
        <w:t>EMAIL ID LUIZA.GAONKAR@GMAIL.COM</w:t>
      </w:r>
    </w:p>
    <w:p w:rsidR="00EB2756" w:rsidRDefault="00741D00" w:rsidP="00EB2756">
      <w:r>
        <w:t>MARITAL STATUS MARRIED</w:t>
      </w:r>
    </w:p>
    <w:p w:rsidR="00EB2756" w:rsidRDefault="00741D00" w:rsidP="00EB2756">
      <w:r>
        <w:t>INDIAN ADDRESS C 701, APHRODITE CHS, LODHA PARADISE, MAJIWADE THANE MAHARASHTRA 400602</w:t>
      </w:r>
    </w:p>
    <w:p w:rsidR="00EB2756" w:rsidRDefault="00EB2756" w:rsidP="00EB2756"/>
    <w:p w:rsidR="00EB2756" w:rsidRDefault="00741D00" w:rsidP="00EB2756">
      <w:r>
        <w:t>RESIDENT STATES FROM 1ST JAN TO 31ST DEC 2023 OHIO SINCE FEB 2023</w:t>
      </w:r>
    </w:p>
    <w:p w:rsidR="005D52DC" w:rsidRDefault="00741D00" w:rsidP="00EB2756">
      <w:proofErr w:type="gramStart"/>
      <w:r>
        <w:t>OTHER INCOME DOCS.</w:t>
      </w:r>
      <w:proofErr w:type="gramEnd"/>
      <w:r>
        <w:t xml:space="preserve"> LIKE 1099 &amp; 1098'S NA</w:t>
      </w:r>
    </w:p>
    <w:sectPr w:rsidR="005D52DC" w:rsidSect="005D5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B2756"/>
    <w:rsid w:val="001F75A5"/>
    <w:rsid w:val="0047562C"/>
    <w:rsid w:val="005D52DC"/>
    <w:rsid w:val="00741D00"/>
    <w:rsid w:val="00EB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2024-01-04T16:00:00Z</dcterms:created>
  <dcterms:modified xsi:type="dcterms:W3CDTF">2024-01-04T16:56:00Z</dcterms:modified>
</cp:coreProperties>
</file>